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B7C8" w14:textId="05847757" w:rsidR="001E5EA8" w:rsidRPr="00CF216C" w:rsidRDefault="008362AB" w:rsidP="008362AB">
      <w:pPr>
        <w:pStyle w:val="Sinespaciado"/>
        <w:tabs>
          <w:tab w:val="center" w:pos="5040"/>
          <w:tab w:val="left" w:pos="8406"/>
        </w:tabs>
        <w:rPr>
          <w:rFonts w:ascii="Comic Sans MS" w:hAnsi="Comic Sans MS"/>
          <w:b/>
        </w:rPr>
      </w:pPr>
      <w:r>
        <w:rPr>
          <w:rFonts w:ascii="Segoe UI Light" w:hAnsi="Segoe UI Light"/>
          <w:b/>
        </w:rPr>
        <w:tab/>
      </w:r>
      <w:r w:rsidR="00543C13" w:rsidRPr="0050412A">
        <w:rPr>
          <w:rFonts w:ascii="Segoe UI Light" w:hAnsi="Segoe UI Light"/>
          <w:b/>
          <w:noProof/>
          <w:lang w:val="es-ES" w:eastAsia="es-ES"/>
        </w:rPr>
        <w:drawing>
          <wp:inline distT="0" distB="0" distL="0" distR="0" wp14:anchorId="4084B521" wp14:editId="3E258E7A">
            <wp:extent cx="396607" cy="483970"/>
            <wp:effectExtent l="0" t="0" r="381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60"/>
                    <a:stretch/>
                  </pic:blipFill>
                  <pic:spPr bwMode="auto">
                    <a:xfrm>
                      <a:off x="0" y="0"/>
                      <a:ext cx="408174" cy="498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412A" w:rsidRPr="00CF216C">
        <w:rPr>
          <w:rFonts w:ascii="Comic Sans MS" w:hAnsi="Comic Sans MS"/>
          <w:b/>
        </w:rPr>
        <w:t>INSTITUTO INMACULADA CONCEPCION – VALDIVIA.</w:t>
      </w:r>
      <w:r w:rsidRPr="00CF216C">
        <w:rPr>
          <w:rFonts w:ascii="Comic Sans MS" w:hAnsi="Comic Sans MS"/>
          <w:b/>
        </w:rPr>
        <w:tab/>
      </w:r>
    </w:p>
    <w:p w14:paraId="23D25EE1" w14:textId="1E6C643F" w:rsidR="0050412A" w:rsidRDefault="0050412A" w:rsidP="00C06EA0">
      <w:pPr>
        <w:pStyle w:val="Sinespaciado"/>
        <w:jc w:val="center"/>
        <w:rPr>
          <w:rFonts w:ascii="Comic Sans MS" w:hAnsi="Comic Sans MS"/>
          <w:b/>
        </w:rPr>
      </w:pPr>
      <w:r w:rsidRPr="00CF216C">
        <w:rPr>
          <w:rFonts w:ascii="Comic Sans MS" w:hAnsi="Comic Sans MS"/>
          <w:b/>
        </w:rPr>
        <w:t>GUIA DE TRABAJO – DTPO DE RELIGIÓN  - 2020</w:t>
      </w:r>
    </w:p>
    <w:p w14:paraId="1903BBC8" w14:textId="5572CD53" w:rsidR="00AA0B56" w:rsidRDefault="00AA0B56" w:rsidP="00AA0B56">
      <w:pPr>
        <w:rPr>
          <w:rFonts w:ascii="Comic Sans MS" w:hAnsi="Comic Sans MS"/>
          <w:b/>
        </w:rPr>
      </w:pPr>
      <w:r w:rsidRPr="002B48F9">
        <w:rPr>
          <w:rFonts w:ascii="Segoe UI Light" w:hAnsi="Segoe UI Light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68B3F" wp14:editId="785AD7A7">
                <wp:simplePos x="0" y="0"/>
                <wp:positionH relativeFrom="margin">
                  <wp:posOffset>2334260</wp:posOffset>
                </wp:positionH>
                <wp:positionV relativeFrom="margin">
                  <wp:posOffset>13837285</wp:posOffset>
                </wp:positionV>
                <wp:extent cx="3762375" cy="1143000"/>
                <wp:effectExtent l="25400" t="0" r="22225" b="25400"/>
                <wp:wrapSquare wrapText="bothSides"/>
                <wp:docPr id="16" name="Llamada de flecha 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143000"/>
                        </a:xfrm>
                        <a:prstGeom prst="leftArrowCallout">
                          <a:avLst>
                            <a:gd name="adj1" fmla="val 19620"/>
                            <a:gd name="adj2" fmla="val 9810"/>
                            <a:gd name="adj3" fmla="val 23813"/>
                            <a:gd name="adj4" fmla="val 798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42DA5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327DAF3" w14:textId="77777777" w:rsidR="00AA0B56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1B07651C" w14:textId="77777777" w:rsidR="00AA0B56" w:rsidRPr="0051476D" w:rsidRDefault="00AA0B56" w:rsidP="00AA0B56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En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Adviento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y </w:t>
                            </w:r>
                            <w:r w:rsidRPr="0051476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Cuaresma</w:t>
                            </w:r>
                            <w:r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 se viste de </w:t>
                            </w:r>
                            <w:r w:rsidRPr="0051476D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 xml:space="preserve">de color </w:t>
                            </w:r>
                            <w:r w:rsidRPr="002B48F9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s-ES_tradnl"/>
                              </w:rPr>
                              <w:t>morado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68B3F" id="_x0000_t77" coordsize="21600,21600" o:spt="77" adj="7200,5400,3600,8100" path="m@0,0l@0@3@2@3@2@1,,10800@2@4@2@5@0@5@0,21600,21600,21600,2160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_x0020_de_x0020_flecha_x0020_a_x0020_la_x0020_izquierda_x0020_16" o:spid="_x0000_s1026" type="#_x0000_t77" style="position:absolute;margin-left:183.8pt;margin-top:1089.55pt;width:296.2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" adj="4356,8681,1563,8681" fillcolor="white [3201]" strokecolor="#f79646 [3209]" strokeweight="2pt">
                <v:textbox>
                  <w:txbxContent>
                    <w:p w14:paraId="3A142DA5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327DAF3" w14:textId="77777777" w:rsidR="00AA0B56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1B07651C" w14:textId="77777777" w:rsidR="00AA0B56" w:rsidRPr="0051476D" w:rsidRDefault="00AA0B56" w:rsidP="00AA0B56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En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Adviento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y </w:t>
                      </w:r>
                      <w:r w:rsidRPr="0051476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Cuaresma</w:t>
                      </w:r>
                      <w:r>
                        <w:rPr>
                          <w:sz w:val="24"/>
                          <w:szCs w:val="24"/>
                          <w:lang w:val="es-ES_tradnl"/>
                        </w:rPr>
                        <w:t xml:space="preserve"> se viste de </w:t>
                      </w:r>
                      <w:r w:rsidRPr="0051476D">
                        <w:rPr>
                          <w:sz w:val="24"/>
                          <w:szCs w:val="24"/>
                          <w:lang w:val="es-ES_tradnl"/>
                        </w:rPr>
                        <w:t xml:space="preserve">de color </w:t>
                      </w:r>
                      <w:r w:rsidRPr="002B48F9">
                        <w:rPr>
                          <w:b/>
                          <w:color w:val="7030A0"/>
                          <w:sz w:val="24"/>
                          <w:szCs w:val="24"/>
                          <w:lang w:val="es-ES_tradnl"/>
                        </w:rPr>
                        <w:t>morado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A0B56">
        <w:rPr>
          <w:rFonts w:ascii="Comic Sans MS" w:hAnsi="Comic Sans MS"/>
          <w:b/>
        </w:rPr>
        <w:t>“</w:t>
      </w:r>
      <w:r>
        <w:rPr>
          <w:rFonts w:ascii="Comic Sans MS" w:hAnsi="Comic Sans MS"/>
          <w:b/>
        </w:rPr>
        <w:t>Que el amor sea el mó</w:t>
      </w:r>
      <w:r w:rsidRPr="00AA0B56">
        <w:rPr>
          <w:rFonts w:ascii="Comic Sans MS" w:hAnsi="Comic Sans MS"/>
          <w:b/>
        </w:rPr>
        <w:t>vil de tu actuar” M</w:t>
      </w:r>
      <w:r>
        <w:rPr>
          <w:rFonts w:ascii="Comic Sans MS" w:hAnsi="Comic Sans MS"/>
          <w:b/>
        </w:rPr>
        <w:t>.</w:t>
      </w:r>
      <w:r w:rsidRPr="00AA0B56">
        <w:rPr>
          <w:rFonts w:ascii="Comic Sans MS" w:hAnsi="Comic Sans MS"/>
          <w:b/>
        </w:rPr>
        <w:t>P</w:t>
      </w:r>
      <w:r w:rsidR="00D5409F">
        <w:rPr>
          <w:rFonts w:ascii="Comic Sans MS" w:hAnsi="Comic Sans MS"/>
          <w:b/>
        </w:rPr>
        <w:t>.V.M</w:t>
      </w:r>
    </w:p>
    <w:p w14:paraId="3F47A1BA" w14:textId="4D274B9B" w:rsidR="00AA0B56" w:rsidRPr="00CF216C" w:rsidRDefault="00AA0B56" w:rsidP="00C06EA0">
      <w:pPr>
        <w:pStyle w:val="Sinespaciado"/>
        <w:jc w:val="center"/>
        <w:rPr>
          <w:rFonts w:ascii="Comic Sans MS" w:hAnsi="Comic Sans MS"/>
          <w:b/>
        </w:rPr>
      </w:pPr>
    </w:p>
    <w:p w14:paraId="14D846BD" w14:textId="6AB9EFD1" w:rsidR="00F8745A" w:rsidRDefault="00C06EA0" w:rsidP="00C06EA0">
      <w:pPr>
        <w:pStyle w:val="Sinespaciado"/>
        <w:rPr>
          <w:rFonts w:ascii="Comic Sans MS" w:hAnsi="Comic Sans MS"/>
        </w:rPr>
      </w:pPr>
      <w:r w:rsidRPr="00CF216C">
        <w:rPr>
          <w:rFonts w:ascii="Comic Sans MS" w:hAnsi="Comic Sans MS"/>
          <w:b/>
        </w:rPr>
        <w:t>UNIDAD</w:t>
      </w:r>
      <w:r w:rsidR="004D4A9F">
        <w:rPr>
          <w:rFonts w:ascii="Comic Sans MS" w:hAnsi="Comic Sans MS"/>
          <w:b/>
        </w:rPr>
        <w:t xml:space="preserve"> 1</w:t>
      </w:r>
      <w:r w:rsidRPr="00CF216C">
        <w:rPr>
          <w:rFonts w:ascii="Comic Sans MS" w:hAnsi="Comic Sans MS"/>
          <w:b/>
        </w:rPr>
        <w:t>:</w:t>
      </w:r>
      <w:r w:rsidR="004D4A9F" w:rsidRPr="004D4A9F">
        <w:rPr>
          <w:rFonts w:ascii="Comic Sans MS" w:hAnsi="Comic Sans MS"/>
        </w:rPr>
        <w:t>Nuevo Pueblo de Dios nace en Semana Santa</w:t>
      </w:r>
      <w:r w:rsidRPr="00CF216C">
        <w:rPr>
          <w:rFonts w:ascii="Comic Sans MS" w:hAnsi="Comic Sans MS"/>
          <w:b/>
        </w:rPr>
        <w:t xml:space="preserve"> Tema:</w:t>
      </w:r>
      <w:r w:rsidR="00F8745A">
        <w:rPr>
          <w:rFonts w:ascii="Comic Sans MS" w:hAnsi="Comic Sans MS"/>
        </w:rPr>
        <w:t xml:space="preserve"> </w:t>
      </w:r>
      <w:r w:rsidR="004D4A9F">
        <w:rPr>
          <w:rFonts w:ascii="Comic Sans MS" w:hAnsi="Comic Sans MS"/>
        </w:rPr>
        <w:t>Cuaresma (Tiempo de conversión y actitudes cristianas)</w:t>
      </w:r>
    </w:p>
    <w:p w14:paraId="588EB4E1" w14:textId="3349C150" w:rsidR="00C06EA0" w:rsidRPr="00CF216C" w:rsidRDefault="00054351" w:rsidP="00C06EA0">
      <w:pPr>
        <w:pStyle w:val="Sinespaciado"/>
        <w:rPr>
          <w:rFonts w:ascii="Comic Sans MS" w:hAnsi="Comic Sans MS"/>
        </w:rPr>
      </w:pPr>
      <w:r w:rsidRPr="00CF216C">
        <w:rPr>
          <w:rFonts w:ascii="Comic Sans MS" w:hAnsi="Comic Sans MS"/>
          <w:b/>
        </w:rPr>
        <w:t>Curso:</w:t>
      </w:r>
      <w:r w:rsidRPr="00CF216C">
        <w:rPr>
          <w:rFonts w:ascii="Comic Sans MS" w:hAnsi="Comic Sans MS"/>
        </w:rPr>
        <w:t xml:space="preserve"> </w:t>
      </w:r>
    </w:p>
    <w:p w14:paraId="14F01004" w14:textId="40FAC3C8" w:rsidR="00807042" w:rsidRPr="00AA0B56" w:rsidRDefault="00801A1A" w:rsidP="00C06EA0">
      <w:pPr>
        <w:pStyle w:val="Sinespaciado"/>
        <w:rPr>
          <w:rFonts w:ascii="Comic Sans MS" w:hAnsi="Comic Sans MS"/>
          <w:b/>
        </w:rPr>
      </w:pPr>
      <w:r w:rsidRPr="00CF216C">
        <w:rPr>
          <w:rFonts w:ascii="Comic Sans MS" w:hAnsi="Comic Sans MS"/>
          <w:b/>
        </w:rPr>
        <w:t xml:space="preserve">Profesora: </w:t>
      </w:r>
      <w:r w:rsidR="00CF216C" w:rsidRPr="00CF216C">
        <w:rPr>
          <w:rFonts w:ascii="Comic Sans MS" w:hAnsi="Comic Sans MS"/>
          <w:b/>
        </w:rPr>
        <w:t>Viviana Muñoz Igor</w:t>
      </w:r>
      <w:r w:rsidR="00CF216C" w:rsidRPr="00CF216C">
        <w:rPr>
          <w:rFonts w:ascii="Comic Sans MS" w:hAnsi="Comic Sans MS"/>
          <w:b/>
        </w:rPr>
        <w:tab/>
      </w:r>
      <w:r w:rsidRPr="00CF216C">
        <w:rPr>
          <w:rFonts w:ascii="Comic Sans MS" w:hAnsi="Comic Sans MS"/>
          <w:b/>
        </w:rPr>
        <w:t xml:space="preserve"> Fecha: </w:t>
      </w:r>
    </w:p>
    <w:p w14:paraId="420F53D9" w14:textId="73D1DE21" w:rsidR="00AA0B56" w:rsidRPr="00CF216C" w:rsidRDefault="00AA0B56" w:rsidP="00C06EA0">
      <w:pPr>
        <w:pStyle w:val="Sinespaciado"/>
        <w:rPr>
          <w:rFonts w:ascii="Comic Sans MS" w:hAnsi="Comic Sans MS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07042" w:rsidRPr="00CF216C" w14:paraId="42C99A47" w14:textId="77777777" w:rsidTr="00A73314">
        <w:tc>
          <w:tcPr>
            <w:tcW w:w="2235" w:type="dxa"/>
          </w:tcPr>
          <w:p w14:paraId="58A32A44" w14:textId="77777777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Objetivos cognitivos</w:t>
            </w:r>
          </w:p>
        </w:tc>
        <w:tc>
          <w:tcPr>
            <w:tcW w:w="7512" w:type="dxa"/>
          </w:tcPr>
          <w:p w14:paraId="3F074146" w14:textId="2A45735A" w:rsidR="00807042" w:rsidRPr="00CF216C" w:rsidRDefault="006A5C8E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Razonamiento Lógico</w:t>
            </w:r>
            <w:r w:rsidR="00CF216C" w:rsidRPr="00CF216C">
              <w:rPr>
                <w:rFonts w:ascii="Comic Sans MS" w:hAnsi="Comic Sans MS"/>
              </w:rPr>
              <w:t xml:space="preserve">: </w:t>
            </w:r>
            <w:r w:rsidR="006B20DE">
              <w:rPr>
                <w:rFonts w:ascii="Comic Sans MS" w:hAnsi="Comic Sans MS"/>
              </w:rPr>
              <w:t xml:space="preserve">Descubrir, </w:t>
            </w:r>
            <w:r w:rsidR="004D7902">
              <w:rPr>
                <w:rFonts w:ascii="Comic Sans MS" w:hAnsi="Comic Sans MS"/>
              </w:rPr>
              <w:t>Identificar.</w:t>
            </w:r>
          </w:p>
          <w:p w14:paraId="0699511E" w14:textId="59AEC3BE" w:rsidR="00CF216C" w:rsidRPr="00CF216C" w:rsidRDefault="00CF216C" w:rsidP="00CF216C">
            <w:pPr>
              <w:pStyle w:val="Sinespaciado"/>
              <w:rPr>
                <w:rFonts w:ascii="Comic Sans MS" w:hAnsi="Comic Sans MS"/>
              </w:rPr>
            </w:pPr>
          </w:p>
        </w:tc>
      </w:tr>
      <w:tr w:rsidR="00807042" w:rsidRPr="00CF216C" w14:paraId="247B0AB0" w14:textId="77777777" w:rsidTr="00A73314">
        <w:tc>
          <w:tcPr>
            <w:tcW w:w="2235" w:type="dxa"/>
          </w:tcPr>
          <w:p w14:paraId="4B308057" w14:textId="77777777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 xml:space="preserve">Objetivos </w:t>
            </w:r>
            <w:r w:rsidR="006A5C8E" w:rsidRPr="00CF216C">
              <w:rPr>
                <w:rFonts w:ascii="Comic Sans MS" w:hAnsi="Comic Sans MS"/>
                <w:b/>
              </w:rPr>
              <w:t>Valóricos</w:t>
            </w:r>
          </w:p>
        </w:tc>
        <w:tc>
          <w:tcPr>
            <w:tcW w:w="7512" w:type="dxa"/>
          </w:tcPr>
          <w:p w14:paraId="725A8B34" w14:textId="739EF77B" w:rsidR="00807042" w:rsidRPr="004D7902" w:rsidRDefault="00AA0B56" w:rsidP="00AA0B56">
            <w:pPr>
              <w:pStyle w:val="Sinespaciado"/>
              <w:rPr>
                <w:rFonts w:ascii="Comic Sans MS" w:hAnsi="Comic Sans MS"/>
              </w:rPr>
            </w:pPr>
            <w:r w:rsidRPr="00AA0B56">
              <w:rPr>
                <w:rFonts w:ascii="Comic Sans MS" w:hAnsi="Comic Sans MS"/>
                <w:b/>
              </w:rPr>
              <w:t>Caridad</w:t>
            </w:r>
            <w:r>
              <w:rPr>
                <w:rFonts w:ascii="Comic Sans MS" w:hAnsi="Comic Sans MS"/>
              </w:rPr>
              <w:t xml:space="preserve">: </w:t>
            </w:r>
            <w:r w:rsidR="00425505">
              <w:rPr>
                <w:rFonts w:ascii="Comic Sans MS" w:hAnsi="Comic Sans MS"/>
              </w:rPr>
              <w:t>H</w:t>
            </w:r>
            <w:r w:rsidR="006B20DE">
              <w:rPr>
                <w:rFonts w:ascii="Comic Sans MS" w:hAnsi="Comic Sans MS"/>
              </w:rPr>
              <w:t>onestos</w:t>
            </w:r>
            <w:r w:rsidR="00697E00" w:rsidRPr="00AA0B56">
              <w:rPr>
                <w:rFonts w:ascii="Comic Sans MS" w:hAnsi="Comic Sans MS"/>
              </w:rPr>
              <w:t xml:space="preserve"> </w:t>
            </w:r>
            <w:r w:rsidRPr="00AA0B56">
              <w:rPr>
                <w:rFonts w:ascii="Comic Sans MS" w:hAnsi="Comic Sans MS"/>
              </w:rPr>
              <w:t xml:space="preserve"> </w:t>
            </w:r>
          </w:p>
          <w:p w14:paraId="2FA47CC3" w14:textId="015AB29C" w:rsidR="00AA0B56" w:rsidRDefault="00AA0B56" w:rsidP="00AA0B56">
            <w:pPr>
              <w:pStyle w:val="Sinespaciado"/>
              <w:rPr>
                <w:rFonts w:ascii="Comic Sans MS" w:hAnsi="Comic Sans MS"/>
              </w:rPr>
            </w:pPr>
            <w:r w:rsidRPr="00AA0B56">
              <w:rPr>
                <w:rFonts w:ascii="Comic Sans MS" w:hAnsi="Comic Sans MS"/>
                <w:b/>
              </w:rPr>
              <w:t xml:space="preserve">Libertad: </w:t>
            </w:r>
            <w:r w:rsidR="00425505">
              <w:rPr>
                <w:rFonts w:ascii="Comic Sans MS" w:hAnsi="Comic Sans MS"/>
              </w:rPr>
              <w:t>Perseverante</w:t>
            </w:r>
          </w:p>
          <w:p w14:paraId="1EB86EB0" w14:textId="365F1AF4" w:rsidR="00AA0B56" w:rsidRPr="00AA0B56" w:rsidRDefault="00AA0B56" w:rsidP="00AA0B56">
            <w:pPr>
              <w:pStyle w:val="Sinespaciado"/>
              <w:rPr>
                <w:rFonts w:ascii="Comic Sans MS" w:hAnsi="Comic Sans MS"/>
              </w:rPr>
            </w:pPr>
            <w:r w:rsidRPr="00AA0B56">
              <w:rPr>
                <w:rFonts w:ascii="Comic Sans MS" w:hAnsi="Comic Sans MS"/>
                <w:b/>
              </w:rPr>
              <w:t>Fe</w:t>
            </w:r>
            <w:r>
              <w:rPr>
                <w:rFonts w:ascii="Comic Sans MS" w:hAnsi="Comic Sans MS"/>
              </w:rPr>
              <w:t>: Comprometidos</w:t>
            </w:r>
          </w:p>
        </w:tc>
      </w:tr>
      <w:tr w:rsidR="00807042" w:rsidRPr="00CF216C" w14:paraId="1E5E8E1F" w14:textId="77777777" w:rsidTr="00A73314">
        <w:tc>
          <w:tcPr>
            <w:tcW w:w="2235" w:type="dxa"/>
          </w:tcPr>
          <w:p w14:paraId="1F55D6FC" w14:textId="0EB4990F" w:rsidR="00807042" w:rsidRPr="00CF216C" w:rsidRDefault="00807042" w:rsidP="00A73314">
            <w:pPr>
              <w:pStyle w:val="Sinespaciado"/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Evaluación</w:t>
            </w:r>
          </w:p>
        </w:tc>
        <w:tc>
          <w:tcPr>
            <w:tcW w:w="7512" w:type="dxa"/>
          </w:tcPr>
          <w:p w14:paraId="3B253B3E" w14:textId="2772EEC8" w:rsidR="00807042" w:rsidRPr="00CF216C" w:rsidRDefault="00697E00" w:rsidP="00A73314">
            <w:pPr>
              <w:pStyle w:val="Sinespaciado"/>
              <w:tabs>
                <w:tab w:val="left" w:pos="1038"/>
              </w:tabs>
              <w:rPr>
                <w:rFonts w:ascii="Comic Sans MS" w:hAnsi="Comic Sans MS"/>
                <w:b/>
              </w:rPr>
            </w:pPr>
            <w:r w:rsidRPr="00CF216C">
              <w:rPr>
                <w:rFonts w:ascii="Comic Sans MS" w:hAnsi="Comic Sans MS"/>
                <w:b/>
              </w:rPr>
              <w:t>APA=  actividad propia de la asignatura</w:t>
            </w:r>
            <w:r w:rsidR="00426308" w:rsidRPr="00CF216C">
              <w:rPr>
                <w:rFonts w:ascii="Comic Sans MS" w:hAnsi="Comic Sans MS"/>
                <w:b/>
              </w:rPr>
              <w:t xml:space="preserve"> – trabajo personal e individual</w:t>
            </w:r>
          </w:p>
        </w:tc>
      </w:tr>
    </w:tbl>
    <w:p w14:paraId="2C7EF183" w14:textId="1CEC1770" w:rsidR="006465DE" w:rsidRPr="00CF216C" w:rsidRDefault="006465DE" w:rsidP="006465DE">
      <w:pPr>
        <w:pStyle w:val="Sinespaciado"/>
        <w:rPr>
          <w:rFonts w:ascii="Comic Sans MS" w:hAnsi="Comic Sans MS"/>
          <w:b/>
          <w:color w:val="FF0000"/>
          <w:sz w:val="20"/>
          <w:szCs w:val="20"/>
        </w:rPr>
      </w:pPr>
    </w:p>
    <w:p w14:paraId="21CA038C" w14:textId="033E996C" w:rsidR="004D4A9F" w:rsidRPr="004D7902" w:rsidRDefault="00426308" w:rsidP="00D013EC">
      <w:pPr>
        <w:pStyle w:val="Sinespaciado"/>
        <w:jc w:val="both"/>
      </w:pPr>
      <w:r w:rsidRPr="00CF216C">
        <w:rPr>
          <w:rFonts w:ascii="Comic Sans MS" w:hAnsi="Comic Sans MS"/>
          <w:b/>
          <w:sz w:val="24"/>
          <w:szCs w:val="24"/>
          <w:u w:val="single"/>
        </w:rPr>
        <w:t>INTRODUCCIÓN:</w:t>
      </w:r>
      <w:r w:rsidRPr="00CF216C">
        <w:rPr>
          <w:rFonts w:ascii="Comic Sans MS" w:hAnsi="Comic Sans MS"/>
          <w:b/>
        </w:rPr>
        <w:t xml:space="preserve"> </w:t>
      </w:r>
      <w:r w:rsidR="004D4A9F" w:rsidRPr="004D7902">
        <w:t>Querido 5ºA y 5ºB en estos momentos distintos, me comunico con ustedes a través de este medio, deseando que cada uno y una se encuentren muy bien junto a sus familias, mi intención es dar aliento y esperanza, pronto nos podremos ver y</w:t>
      </w:r>
      <w:r w:rsidR="00542AED" w:rsidRPr="004D7902">
        <w:t xml:space="preserve"> lo mejor será</w:t>
      </w:r>
      <w:r w:rsidR="004D4A9F" w:rsidRPr="004D7902">
        <w:t xml:space="preserve"> recibir sus abr</w:t>
      </w:r>
      <w:r w:rsidR="00D5409F" w:rsidRPr="004D7902">
        <w:t>azos y sonrisas que me regalan. E</w:t>
      </w:r>
      <w:r w:rsidR="004D4A9F" w:rsidRPr="004D7902">
        <w:t>n estos días aprovechen de disfrutar su hogar demostrando lo hermosas personas que son, serviciales, cariñosos, empáticos, amables, alegres, colaboradores… un abrazo gigante a la distancia cargado de amor.</w:t>
      </w:r>
    </w:p>
    <w:p w14:paraId="070EB5E6" w14:textId="3F15C729" w:rsidR="002025D1" w:rsidRPr="004D7902" w:rsidRDefault="002025D1" w:rsidP="00D013EC">
      <w:pPr>
        <w:pStyle w:val="Sinespaciado"/>
        <w:jc w:val="both"/>
      </w:pPr>
    </w:p>
    <w:p w14:paraId="5A64F77E" w14:textId="5A8955AB" w:rsidR="002025D1" w:rsidRPr="004D7902" w:rsidRDefault="002025D1" w:rsidP="00D013EC">
      <w:pPr>
        <w:pStyle w:val="Sinespaciado"/>
        <w:jc w:val="both"/>
      </w:pPr>
      <w:r w:rsidRPr="004D7902">
        <w:t>La finalidad de esta guía de aprendizaje es que puedan conocer un poco más sobre el tiempo de Cuaresma y como lo vivimos los cristianos</w:t>
      </w:r>
      <w:r w:rsidR="00105A38" w:rsidRPr="004D7902">
        <w:t xml:space="preserve"> y cristianas</w:t>
      </w:r>
      <w:r w:rsidRPr="004D7902">
        <w:t xml:space="preserve">, también poder reflexionar sobre lo </w:t>
      </w:r>
      <w:r w:rsidR="00105A38" w:rsidRPr="004D7902">
        <w:t>que esta pasando hoy en día a nivel mundial y que podemos hacer en estos momentos de cuarentena.</w:t>
      </w:r>
    </w:p>
    <w:p w14:paraId="601994E7" w14:textId="42770F6E" w:rsidR="002025D1" w:rsidRDefault="004D7902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8AA29" wp14:editId="406B117D">
                <wp:simplePos x="0" y="0"/>
                <wp:positionH relativeFrom="margin">
                  <wp:posOffset>282575</wp:posOffset>
                </wp:positionH>
                <wp:positionV relativeFrom="margin">
                  <wp:posOffset>5600065</wp:posOffset>
                </wp:positionV>
                <wp:extent cx="5709285" cy="1597660"/>
                <wp:effectExtent l="0" t="0" r="31115" b="27940"/>
                <wp:wrapSquare wrapText="bothSides"/>
                <wp:docPr id="3" name="Pergamino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15976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A094F" w14:textId="77777777" w:rsidR="00AE1E59" w:rsidRPr="00105A38" w:rsidRDefault="00AE1E59" w:rsidP="00AE1E59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Lee con mucha atención la estrategia y desarrolla lo que en ella se solicita, una vez finalizado tu trabajo lo envías al correo electrónico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esperanzaytareas@yahoo.com,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señalando claramente tu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nombre, tu curso y el nombre de tu profesora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no te impacientes puedes hacerlo de a poco.</w:t>
                            </w:r>
                          </w:p>
                          <w:p w14:paraId="2ADE2DDA" w14:textId="77777777" w:rsidR="00AE1E59" w:rsidRDefault="00AE1E59" w:rsidP="00AE1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8AA2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_x0020_horizontal_x0020_3" o:spid="_x0000_s1027" type="#_x0000_t98" style="position:absolute;left:0;text-align:left;margin-left:22.25pt;margin-top:440.95pt;width:449.55pt;height:125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" fillcolor="white [3201]" strokecolor="#f79646 [3209]" strokeweight="2pt">
                <v:textbox>
                  <w:txbxContent>
                    <w:p w14:paraId="58CA094F" w14:textId="77777777" w:rsidR="00AE1E59" w:rsidRPr="00105A38" w:rsidRDefault="00AE1E59" w:rsidP="00AE1E59">
                      <w:pPr>
                        <w:pStyle w:val="Sinespaciad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Lee con mucha atención la estrategia y desarrolla lo que en ella se solicita, una vez finalizado tu trabajo lo envías al correo electrónico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esperanzaytareas@yahoo.com,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señalando claramente tu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nombre, tu curso y el nombre de tu profesora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>, no te impacientes puedes hacerlo de a poco.</w:t>
                      </w:r>
                    </w:p>
                    <w:p w14:paraId="2ADE2DDA" w14:textId="77777777" w:rsidR="00AE1E59" w:rsidRDefault="00AE1E59" w:rsidP="00AE1E5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072578E" w14:textId="4AB2A52A" w:rsidR="002025D1" w:rsidRDefault="002025D1" w:rsidP="00D013EC">
      <w:pPr>
        <w:pStyle w:val="Sinespaciado"/>
        <w:jc w:val="both"/>
        <w:rPr>
          <w:rFonts w:ascii="Comic Sans MS" w:hAnsi="Comic Sans MS"/>
          <w:b/>
        </w:rPr>
      </w:pPr>
    </w:p>
    <w:p w14:paraId="62028320" w14:textId="0497CD99" w:rsidR="004D4A9F" w:rsidRDefault="004D4A9F" w:rsidP="00D013EC">
      <w:pPr>
        <w:pStyle w:val="Sinespaciado"/>
        <w:jc w:val="both"/>
        <w:rPr>
          <w:rFonts w:ascii="Comic Sans MS" w:hAnsi="Comic Sans MS"/>
          <w:b/>
        </w:rPr>
      </w:pPr>
    </w:p>
    <w:p w14:paraId="4D3B3C32" w14:textId="7F6BC4A1" w:rsidR="00A671EC" w:rsidRDefault="00A671EC" w:rsidP="00D013EC">
      <w:pPr>
        <w:pStyle w:val="Sinespaciado"/>
        <w:jc w:val="both"/>
        <w:rPr>
          <w:rFonts w:ascii="Comic Sans MS" w:hAnsi="Comic Sans MS"/>
        </w:rPr>
      </w:pPr>
    </w:p>
    <w:p w14:paraId="3EEC938C" w14:textId="0973CBBF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14E5309D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786A6D7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05B5E017" w14:textId="411797A3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4D95C32B" w14:textId="3B255A4A" w:rsidR="002025D1" w:rsidRDefault="004D7902" w:rsidP="00D013EC">
      <w:pPr>
        <w:pStyle w:val="Sinespaciad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63CDF" wp14:editId="73142499">
                <wp:simplePos x="0" y="0"/>
                <wp:positionH relativeFrom="column">
                  <wp:posOffset>-5407025</wp:posOffset>
                </wp:positionH>
                <wp:positionV relativeFrom="paragraph">
                  <wp:posOffset>242570</wp:posOffset>
                </wp:positionV>
                <wp:extent cx="6286500" cy="1561465"/>
                <wp:effectExtent l="25400" t="0" r="63500" b="241935"/>
                <wp:wrapThrough wrapText="bothSides">
                  <wp:wrapPolygon edited="0">
                    <wp:start x="12131" y="0"/>
                    <wp:lineTo x="6895" y="351"/>
                    <wp:lineTo x="1745" y="2811"/>
                    <wp:lineTo x="1745" y="5622"/>
                    <wp:lineTo x="-87" y="8433"/>
                    <wp:lineTo x="-87" y="13000"/>
                    <wp:lineTo x="524" y="16865"/>
                    <wp:lineTo x="3229" y="22487"/>
                    <wp:lineTo x="2967" y="23190"/>
                    <wp:lineTo x="2880" y="24595"/>
                    <wp:lineTo x="3491" y="24595"/>
                    <wp:lineTo x="3927" y="24595"/>
                    <wp:lineTo x="5324" y="22839"/>
                    <wp:lineTo x="10298" y="22487"/>
                    <wp:lineTo x="18764" y="18974"/>
                    <wp:lineTo x="18676" y="16865"/>
                    <wp:lineTo x="19200" y="16865"/>
                    <wp:lineTo x="21731" y="12298"/>
                    <wp:lineTo x="21731" y="10190"/>
                    <wp:lineTo x="21469" y="4919"/>
                    <wp:lineTo x="18851" y="703"/>
                    <wp:lineTo x="17891" y="0"/>
                    <wp:lineTo x="12131" y="0"/>
                  </wp:wrapPolygon>
                </wp:wrapThrough>
                <wp:docPr id="4" name="Llamada de n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61465"/>
                        </a:xfrm>
                        <a:prstGeom prst="cloudCallout">
                          <a:avLst>
                            <a:gd name="adj1" fmla="val -35192"/>
                            <a:gd name="adj2" fmla="val 6184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3C72F" w14:textId="732C6BA1" w:rsidR="00AE1E59" w:rsidRDefault="00AE1E59" w:rsidP="00AE1E59">
                            <w:pPr>
                              <w:pStyle w:val="Sinespaciado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1.- </w:t>
                            </w:r>
                            <w:r w:rsidRPr="00105A3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DESCUBRE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que Cuaresma es un tiempo de oración y preparación para vivir mejor la Semana Santa para esto lee el texto presentado </w:t>
                            </w:r>
                            <w:r w:rsidR="004D790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 esta guía </w:t>
                            </w:r>
                            <w:r w:rsidRPr="00105A3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siendo perseverante.</w:t>
                            </w:r>
                          </w:p>
                          <w:p w14:paraId="05C84A68" w14:textId="77777777" w:rsidR="00AE1E59" w:rsidRDefault="00AE1E59" w:rsidP="00AE1E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63CDF"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_x0020_de_x0020_nube_x0020_4" o:spid="_x0000_s1028" type="#_x0000_t106" style="position:absolute;left:0;text-align:left;margin-left:-425.75pt;margin-top:19.1pt;width:495pt;height:122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" adj="3199,24159" fillcolor="white [3201]" strokecolor="#f79646 [3209]" strokeweight="2pt">
                <v:textbox>
                  <w:txbxContent>
                    <w:p w14:paraId="78F3C72F" w14:textId="732C6BA1" w:rsidR="00AE1E59" w:rsidRDefault="00AE1E59" w:rsidP="00AE1E59">
                      <w:pPr>
                        <w:pStyle w:val="Sinespaciado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1.- </w:t>
                      </w:r>
                      <w:r w:rsidRPr="00105A3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DESCUBRE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que Cuaresma es un tiempo de oración y preparación para vivir mejor la Semana Santa para esto lee el texto presentado </w:t>
                      </w:r>
                      <w:r w:rsidR="004D790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 esta guía </w:t>
                      </w:r>
                      <w:r w:rsidRPr="00105A38">
                        <w:rPr>
                          <w:rFonts w:ascii="Comic Sans MS" w:hAnsi="Comic Sans MS"/>
                          <w:sz w:val="24"/>
                          <w:szCs w:val="24"/>
                        </w:rPr>
                        <w:t>siendo perseverante.</w:t>
                      </w:r>
                    </w:p>
                    <w:p w14:paraId="05C84A68" w14:textId="77777777" w:rsidR="00AE1E59" w:rsidRDefault="00AE1E59" w:rsidP="00AE1E59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56D27A2" w14:textId="09B335D8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4796319E" w14:textId="649ECEBD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67FA43FA" w14:textId="1010069F" w:rsidR="002025D1" w:rsidRDefault="002025D1" w:rsidP="00D013EC">
      <w:pPr>
        <w:pStyle w:val="Sinespaciado"/>
        <w:jc w:val="both"/>
        <w:rPr>
          <w:rFonts w:ascii="Comic Sans MS" w:hAnsi="Comic Sans MS"/>
        </w:rPr>
      </w:pPr>
    </w:p>
    <w:p w14:paraId="2D628E3A" w14:textId="3E790D13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38F6FF91" w14:textId="77A62E98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232E7A1D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490F825A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73088C09" w14:textId="77777777" w:rsidR="00AE1E59" w:rsidRDefault="00AE1E59" w:rsidP="00D013EC">
      <w:pPr>
        <w:pStyle w:val="Sinespaciado"/>
        <w:jc w:val="both"/>
        <w:rPr>
          <w:rFonts w:ascii="Comic Sans MS" w:hAnsi="Comic Sans MS"/>
        </w:rPr>
      </w:pPr>
    </w:p>
    <w:p w14:paraId="7B1DEAD8" w14:textId="7FADD51A" w:rsidR="00AF4645" w:rsidRPr="004D7902" w:rsidRDefault="00AF4645" w:rsidP="00D013EC">
      <w:pPr>
        <w:pStyle w:val="Sinespaciado"/>
        <w:jc w:val="both"/>
      </w:pPr>
      <w:r w:rsidRPr="004D7902">
        <w:t>CUARESMA</w:t>
      </w:r>
      <w:r w:rsidR="00AE1E59" w:rsidRPr="004D7902">
        <w:t>.</w:t>
      </w:r>
    </w:p>
    <w:p w14:paraId="29BE2C14" w14:textId="77777777" w:rsidR="00AE1E59" w:rsidRPr="004D7902" w:rsidRDefault="00AE1E59" w:rsidP="00D013EC">
      <w:pPr>
        <w:pStyle w:val="Sinespaciado"/>
        <w:jc w:val="both"/>
      </w:pPr>
    </w:p>
    <w:p w14:paraId="45C75F79" w14:textId="675F66A6" w:rsidR="00AF4645" w:rsidRPr="004D7902" w:rsidRDefault="00AF4645" w:rsidP="00D013EC">
      <w:pPr>
        <w:pStyle w:val="Sinespaciado"/>
        <w:jc w:val="both"/>
      </w:pPr>
      <w:r w:rsidRPr="004D7902">
        <w:t xml:space="preserve">Algunos acontecimientos, como ir de excursión, salir de vacaciones o celebrar una fiesta, los preparamos con mucha anticipación. Los cristianos y cristianas se </w:t>
      </w:r>
      <w:r w:rsidRPr="004D7902">
        <w:rPr>
          <w:b/>
        </w:rPr>
        <w:t>preparan</w:t>
      </w:r>
      <w:r w:rsidRPr="004D7902">
        <w:t xml:space="preserve"> durante la Cuaresma para vivir y celebrar la Resurrección del Señor Jesús, que es la fiesta religiosa cristiana más importante del año.</w:t>
      </w:r>
    </w:p>
    <w:p w14:paraId="2A0B22A5" w14:textId="77777777" w:rsidR="00AF4645" w:rsidRPr="004D7902" w:rsidRDefault="00AF4645" w:rsidP="00D013EC">
      <w:pPr>
        <w:pStyle w:val="Sinespaciado"/>
        <w:jc w:val="both"/>
      </w:pPr>
    </w:p>
    <w:p w14:paraId="211C8A21" w14:textId="45CB6BC4" w:rsidR="00AF4645" w:rsidRPr="004D7902" w:rsidRDefault="00AF4645" w:rsidP="00D013EC">
      <w:pPr>
        <w:pStyle w:val="Sinespaciado"/>
        <w:jc w:val="both"/>
      </w:pPr>
      <w:r w:rsidRPr="004D7902">
        <w:t xml:space="preserve">Cuaresma inicia el Miércoles de Ceniza y los </w:t>
      </w:r>
      <w:r w:rsidRPr="004D7902">
        <w:rPr>
          <w:b/>
        </w:rPr>
        <w:t>cuarentas días son de reflexión</w:t>
      </w:r>
      <w:r w:rsidRPr="004D7902">
        <w:t xml:space="preserve">, para desear cambiar de vida y ser mejores personas. También es un </w:t>
      </w:r>
      <w:r w:rsidRPr="004D7902">
        <w:rPr>
          <w:b/>
        </w:rPr>
        <w:t>tiempo para escuchar</w:t>
      </w:r>
      <w:r w:rsidRPr="004D7902">
        <w:t xml:space="preserve"> la Palabra de Dios,</w:t>
      </w:r>
      <w:r>
        <w:rPr>
          <w:rFonts w:ascii="Comic Sans MS" w:hAnsi="Comic Sans MS"/>
        </w:rPr>
        <w:t xml:space="preserve"> </w:t>
      </w:r>
      <w:r w:rsidRPr="004D7902">
        <w:t>ayudar a los demás, privarse de comer algunos alimentos y rezar para sentirse más cerca de Jesús.</w:t>
      </w:r>
    </w:p>
    <w:p w14:paraId="51F1D6D4" w14:textId="77777777" w:rsidR="00AF4645" w:rsidRPr="004D7902" w:rsidRDefault="00AF4645" w:rsidP="00D013EC">
      <w:pPr>
        <w:pStyle w:val="Sinespaciado"/>
        <w:jc w:val="both"/>
      </w:pPr>
    </w:p>
    <w:p w14:paraId="27F2157F" w14:textId="0B829FDA" w:rsidR="00AF4645" w:rsidRPr="004D7902" w:rsidRDefault="00AF4645" w:rsidP="00D013EC">
      <w:pPr>
        <w:pStyle w:val="Sinespaciado"/>
        <w:jc w:val="both"/>
      </w:pPr>
      <w:r w:rsidRPr="004D7902">
        <w:t>En Cuaresma Dios nos invita a reconciliarnos con los demás, mediante la penitencia y la oración.</w:t>
      </w:r>
    </w:p>
    <w:p w14:paraId="270F281D" w14:textId="77777777" w:rsidR="00AF4645" w:rsidRPr="004D7902" w:rsidRDefault="00AF4645" w:rsidP="00D013EC">
      <w:pPr>
        <w:pStyle w:val="Sinespaciado"/>
        <w:jc w:val="both"/>
      </w:pPr>
    </w:p>
    <w:p w14:paraId="19969723" w14:textId="77777777" w:rsidR="00AE1E59" w:rsidRPr="004D7902" w:rsidRDefault="00AF4645" w:rsidP="00D013EC">
      <w:pPr>
        <w:pStyle w:val="Sinespaciado"/>
        <w:jc w:val="both"/>
      </w:pPr>
      <w:r w:rsidRPr="004D7902">
        <w:lastRenderedPageBreak/>
        <w:t xml:space="preserve">Todos somos valiosos ante Dios, ya que Él </w:t>
      </w:r>
      <w:r w:rsidR="008C47EB" w:rsidRPr="004D7902">
        <w:t>siempre busca el modo de que no nos perdamos sino que encontremos el camino hacia Él.</w:t>
      </w:r>
    </w:p>
    <w:p w14:paraId="6F37F3EE" w14:textId="4130DF06" w:rsidR="008C47EB" w:rsidRPr="004D7902" w:rsidRDefault="008C47EB" w:rsidP="00D013EC">
      <w:pPr>
        <w:pStyle w:val="Sinespaciado"/>
        <w:jc w:val="both"/>
      </w:pPr>
      <w:r w:rsidRPr="004D7902">
        <w:t>Es un tiempo dedicado a mantener una actitud especial en la oración y atender a los necesitados.</w:t>
      </w:r>
    </w:p>
    <w:p w14:paraId="126216AE" w14:textId="77777777" w:rsidR="008C47EB" w:rsidRPr="004D7902" w:rsidRDefault="008C47EB" w:rsidP="00D013EC">
      <w:pPr>
        <w:pStyle w:val="Sinespaciado"/>
        <w:jc w:val="both"/>
      </w:pPr>
    </w:p>
    <w:p w14:paraId="7D21A2C3" w14:textId="13473CB1" w:rsidR="008C47EB" w:rsidRPr="004D7902" w:rsidRDefault="00AE1E59" w:rsidP="00D013EC">
      <w:pPr>
        <w:pStyle w:val="Sinespaciado"/>
        <w:jc w:val="both"/>
      </w:pPr>
      <w:r w:rsidRPr="004D7902">
        <w:t xml:space="preserve">Es un </w:t>
      </w:r>
      <w:r w:rsidRPr="004D7902">
        <w:rPr>
          <w:b/>
        </w:rPr>
        <w:t>tiempo de conversión</w:t>
      </w:r>
      <w:r w:rsidRPr="004D7902">
        <w:t xml:space="preserve"> que significa cambio, cambiar de modo de pensar, de sentir y actuar, es decir, cambiar de vida para aceptar la voluntad de Dios.</w:t>
      </w:r>
    </w:p>
    <w:p w14:paraId="0E6E04A9" w14:textId="77777777" w:rsidR="008C47EB" w:rsidRDefault="008C47EB" w:rsidP="00D013EC">
      <w:pPr>
        <w:pStyle w:val="Sinespaciado"/>
        <w:jc w:val="both"/>
        <w:rPr>
          <w:rFonts w:ascii="Comic Sans MS" w:hAnsi="Comic Sans MS"/>
        </w:rPr>
      </w:pPr>
    </w:p>
    <w:p w14:paraId="4207A29A" w14:textId="2EEFFB4A" w:rsidR="00447444" w:rsidRDefault="00447444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BD0C65" wp14:editId="529EE62D">
                <wp:simplePos x="0" y="0"/>
                <wp:positionH relativeFrom="column">
                  <wp:posOffset>-177165</wp:posOffset>
                </wp:positionH>
                <wp:positionV relativeFrom="paragraph">
                  <wp:posOffset>282575</wp:posOffset>
                </wp:positionV>
                <wp:extent cx="6400165" cy="2060575"/>
                <wp:effectExtent l="0" t="406400" r="26035" b="22225"/>
                <wp:wrapThrough wrapText="bothSides">
                  <wp:wrapPolygon edited="0">
                    <wp:start x="5915" y="-4260"/>
                    <wp:lineTo x="514" y="-4260"/>
                    <wp:lineTo x="514" y="0"/>
                    <wp:lineTo x="0" y="0"/>
                    <wp:lineTo x="0" y="17307"/>
                    <wp:lineTo x="343" y="21300"/>
                    <wp:lineTo x="514" y="21567"/>
                    <wp:lineTo x="21088" y="21567"/>
                    <wp:lineTo x="21259" y="21300"/>
                    <wp:lineTo x="21602" y="17307"/>
                    <wp:lineTo x="21602" y="0"/>
                    <wp:lineTo x="21259" y="0"/>
                    <wp:lineTo x="21259" y="-4260"/>
                    <wp:lineTo x="6429" y="-4260"/>
                    <wp:lineTo x="5915" y="-4260"/>
                  </wp:wrapPolygon>
                </wp:wrapThrough>
                <wp:docPr id="5" name="Llamada rectangular redonde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2060575"/>
                        </a:xfrm>
                        <a:prstGeom prst="wedgeRoundRectCallout">
                          <a:avLst>
                            <a:gd name="adj1" fmla="val -21496"/>
                            <a:gd name="adj2" fmla="val -6927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4262F" w14:textId="40F43214" w:rsidR="00447444" w:rsidRPr="00447444" w:rsidRDefault="00447444" w:rsidP="0044744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4"/>
                                <w:lang w:val="es-ES_tradnl" w:eastAsia="es-ES"/>
                              </w:rPr>
                            </w:pPr>
                            <w:r w:rsidRPr="00447444">
                              <w:rPr>
                                <w:rFonts w:ascii="Comic Sans MS" w:eastAsia="Times New Roman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_tradnl" w:eastAsia="es-ES"/>
                              </w:rPr>
                              <w:t xml:space="preserve">En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_tradnl" w:eastAsia="es-ES"/>
                              </w:rPr>
                              <w:t>palabras simples, mis queridos niños y niñas,</w:t>
                            </w:r>
                            <w:r w:rsidRPr="00447444">
                              <w:rPr>
                                <w:rFonts w:ascii="Comic Sans MS" w:eastAsia="Times New Roman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_tradnl" w:eastAsia="es-ES"/>
                              </w:rPr>
                              <w:t xml:space="preserve"> es recuperar nuestra amistad con Dios, alejándonos del mal. Y en la práctica significa, cambiar nuestras acciones hacia aquellas en las que Jesús, nuestro amigo, se sienta Feliz. Obedecer a los papás, cumplir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_tradnl" w:eastAsia="es-ES"/>
                              </w:rPr>
                              <w:t>sus normas</w:t>
                            </w:r>
                            <w:r w:rsidRPr="00447444">
                              <w:rPr>
                                <w:rFonts w:ascii="Comic Sans MS" w:eastAsia="Times New Roman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_tradnl" w:eastAsia="es-ES"/>
                              </w:rPr>
                              <w:t>, hacer nuestras obligaciones y tareas con gusto, ayudar a nuestros hermanos y todo aquellos que nos haga ser mejores hijos y agradar a nuestros papás. Pero también debemos mirar a nuestro prójimo; aquel niño o niña que no tiene familia, al más necesitado en bienes materiales, a aquellos abuelitos que no tienen compañía o los hogares de acogida.</w:t>
                            </w:r>
                          </w:p>
                          <w:p w14:paraId="74A993E4" w14:textId="77777777" w:rsidR="00447444" w:rsidRPr="00447444" w:rsidRDefault="00447444" w:rsidP="00447444">
                            <w:pPr>
                              <w:pStyle w:val="Sinespaciad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173688C" w14:textId="77777777" w:rsidR="00447444" w:rsidRDefault="00447444" w:rsidP="004474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0C65"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_x0020_rectangular_x0020_redondeada_x0020_5" o:spid="_x0000_s1029" type="#_x0000_t62" style="position:absolute;margin-left:-13.95pt;margin-top:22.25pt;width:503.95pt;height:1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" adj="6157,-4164" fillcolor="white [3201]" strokecolor="#f79646 [3209]" strokeweight="2pt">
                <v:textbox>
                  <w:txbxContent>
                    <w:p w14:paraId="1D34262F" w14:textId="40F43214" w:rsidR="00447444" w:rsidRPr="00447444" w:rsidRDefault="00447444" w:rsidP="00447444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4"/>
                          <w:lang w:val="es-ES_tradnl" w:eastAsia="es-ES"/>
                        </w:rPr>
                      </w:pPr>
                      <w:r w:rsidRPr="00447444">
                        <w:rPr>
                          <w:rFonts w:ascii="Comic Sans MS" w:eastAsia="Times New Roman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  <w:lang w:val="es-ES_tradnl" w:eastAsia="es-ES"/>
                        </w:rPr>
                        <w:t xml:space="preserve">En </w:t>
                      </w: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  <w:lang w:val="es-ES_tradnl" w:eastAsia="es-ES"/>
                        </w:rPr>
                        <w:t>palabras simples, mis queridos niños y niñas,</w:t>
                      </w:r>
                      <w:r w:rsidRPr="00447444">
                        <w:rPr>
                          <w:rFonts w:ascii="Comic Sans MS" w:eastAsia="Times New Roman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  <w:lang w:val="es-ES_tradnl" w:eastAsia="es-ES"/>
                        </w:rPr>
                        <w:t xml:space="preserve"> es recuperar nuestra amistad con Dios, alejándonos del mal. Y en la práctica significa, cambiar nuestras acciones hacia aquellas en las que Jesús, nuestro amigo, se sienta Feliz. Obedecer a los papás, cumplir </w:t>
                      </w:r>
                      <w:r>
                        <w:rPr>
                          <w:rFonts w:ascii="Comic Sans MS" w:eastAsia="Times New Roman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  <w:lang w:val="es-ES_tradnl" w:eastAsia="es-ES"/>
                        </w:rPr>
                        <w:t>sus normas</w:t>
                      </w:r>
                      <w:r w:rsidRPr="00447444">
                        <w:rPr>
                          <w:rFonts w:ascii="Comic Sans MS" w:eastAsia="Times New Roman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  <w:lang w:val="es-ES_tradnl" w:eastAsia="es-ES"/>
                        </w:rPr>
                        <w:t>, hacer nuestras obligaciones y tareas con gusto, ayudar a nuestros hermanos y todo aquellos que nos haga ser mejores hijos y agradar a nuestros papás. Pero también debemos mirar a nuestro prójimo; aquel niño o niña que no tiene familia, al más necesitado en bienes materiales, a aquellos abuelitos que no tienen compañía o los hogares de acogida.</w:t>
                      </w:r>
                    </w:p>
                    <w:p w14:paraId="74A993E4" w14:textId="77777777" w:rsidR="00447444" w:rsidRPr="00447444" w:rsidRDefault="00447444" w:rsidP="00447444">
                      <w:pPr>
                        <w:pStyle w:val="Sinespaciado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173688C" w14:textId="77777777" w:rsidR="00447444" w:rsidRDefault="00447444" w:rsidP="00447444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9F5B6ED" w14:textId="50387D82" w:rsidR="00447444" w:rsidRDefault="00447444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227778CB" w14:textId="4A31C4D3" w:rsidR="00447444" w:rsidRDefault="002C42C8" w:rsidP="0044744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ES_tradnl" w:eastAsia="es-ES"/>
        </w:rPr>
      </w:pPr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7F483" wp14:editId="7130221B">
                <wp:simplePos x="0" y="0"/>
                <wp:positionH relativeFrom="column">
                  <wp:posOffset>508635</wp:posOffset>
                </wp:positionH>
                <wp:positionV relativeFrom="paragraph">
                  <wp:posOffset>122555</wp:posOffset>
                </wp:positionV>
                <wp:extent cx="5600065" cy="1672590"/>
                <wp:effectExtent l="25400" t="25400" r="38735" b="257810"/>
                <wp:wrapThrough wrapText="bothSides">
                  <wp:wrapPolygon edited="0">
                    <wp:start x="8034" y="-328"/>
                    <wp:lineTo x="5976" y="0"/>
                    <wp:lineTo x="1176" y="3608"/>
                    <wp:lineTo x="1176" y="5248"/>
                    <wp:lineTo x="-98" y="5248"/>
                    <wp:lineTo x="-98" y="12793"/>
                    <wp:lineTo x="784" y="15745"/>
                    <wp:lineTo x="784" y="16073"/>
                    <wp:lineTo x="4996" y="20993"/>
                    <wp:lineTo x="5388" y="20993"/>
                    <wp:lineTo x="5976" y="24601"/>
                    <wp:lineTo x="6074" y="24601"/>
                    <wp:lineTo x="6564" y="24601"/>
                    <wp:lineTo x="6662" y="24601"/>
                    <wp:lineTo x="15381" y="20993"/>
                    <wp:lineTo x="15969" y="20993"/>
                    <wp:lineTo x="20770" y="16401"/>
                    <wp:lineTo x="20868" y="15745"/>
                    <wp:lineTo x="21651" y="11153"/>
                    <wp:lineTo x="21651" y="9185"/>
                    <wp:lineTo x="20868" y="5904"/>
                    <wp:lineTo x="20378" y="5248"/>
                    <wp:lineTo x="20476" y="3936"/>
                    <wp:lineTo x="15479" y="0"/>
                    <wp:lineTo x="13520" y="-328"/>
                    <wp:lineTo x="8034" y="-328"/>
                  </wp:wrapPolygon>
                </wp:wrapThrough>
                <wp:docPr id="8" name="Llamada oval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065" cy="167259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0C34" w14:textId="280C7575" w:rsidR="00105A38" w:rsidRPr="00426431" w:rsidRDefault="00105A38" w:rsidP="00105A3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2643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>2.-</w:t>
                            </w:r>
                            <w:r w:rsidRPr="0042643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IDENTIFICAR</w:t>
                            </w:r>
                            <w:r w:rsidRPr="0042643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 xml:space="preserve"> una celebración familiar que preparar</w:t>
                            </w:r>
                            <w:r w:rsidR="002C42C8" w:rsidRPr="0042643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>on</w:t>
                            </w:r>
                            <w:r w:rsidRPr="0042643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 xml:space="preserve"> con tiempo y </w:t>
                            </w:r>
                            <w:r w:rsidR="002C42C8" w:rsidRPr="0042643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>anota tus sentimientos, emociones, tus recuerdos</w:t>
                            </w:r>
                            <w:r w:rsidRPr="0042643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2C42C8" w:rsidRPr="00426431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_tradnl"/>
                              </w:rPr>
                              <w:t>en las líneas presentadas siendo comprometida/comprometido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F483"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_x0020_ovalada_x0020_8" o:spid="_x0000_s1030" type="#_x0000_t63" style="position:absolute;margin-left:40.05pt;margin-top:9.65pt;width:440.95pt;height:13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" adj="6300,24300" fillcolor="white [3201]" strokecolor="#f79646 [3209]" strokeweight="2pt">
                <v:textbox>
                  <w:txbxContent>
                    <w:p w14:paraId="54270C34" w14:textId="280C7575" w:rsidR="00105A38" w:rsidRPr="00426431" w:rsidRDefault="00105A38" w:rsidP="00105A3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</w:pPr>
                      <w:r w:rsidRPr="00426431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>2.-</w:t>
                      </w:r>
                      <w:r w:rsidRPr="00426431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s-ES_tradnl"/>
                        </w:rPr>
                        <w:t>IDENTIFICAR</w:t>
                      </w:r>
                      <w:r w:rsidRPr="00426431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 xml:space="preserve"> una celebración familiar que preparar</w:t>
                      </w:r>
                      <w:r w:rsidR="002C42C8" w:rsidRPr="00426431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>on</w:t>
                      </w:r>
                      <w:r w:rsidRPr="00426431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 xml:space="preserve"> con tiempo y </w:t>
                      </w:r>
                      <w:r w:rsidR="002C42C8" w:rsidRPr="00426431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>anota tus sentimientos, emociones, tus recuerdos</w:t>
                      </w:r>
                      <w:r w:rsidRPr="00426431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2C42C8" w:rsidRPr="00426431">
                        <w:rPr>
                          <w:rFonts w:ascii="Comic Sans MS" w:hAnsi="Comic Sans MS"/>
                          <w:sz w:val="24"/>
                          <w:szCs w:val="24"/>
                          <w:lang w:val="es-ES_tradnl"/>
                        </w:rPr>
                        <w:t>en las líneas presentadas siendo comprometida/comprometido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4336974" w14:textId="077FBAE6" w:rsidR="00DD066A" w:rsidRDefault="00DD066A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86DBE5F" w14:textId="4703A835" w:rsidR="00DD066A" w:rsidRDefault="00DD066A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52CF4B6" w14:textId="1BD6A6D4" w:rsidR="00DD066A" w:rsidRDefault="00DD066A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8B4DEC8" w14:textId="38163665" w:rsidR="00DD066A" w:rsidRDefault="00DD066A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F53182E" w14:textId="77777777" w:rsidR="00105A38" w:rsidRDefault="00105A38" w:rsidP="00DD066A">
      <w:pPr>
        <w:pBdr>
          <w:bottom w:val="single" w:sz="12" w:space="1" w:color="auto"/>
        </w:pBd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D5B3A28" w14:textId="77777777" w:rsidR="002C42C8" w:rsidRDefault="002C42C8" w:rsidP="00DD066A">
      <w:pPr>
        <w:pBdr>
          <w:bottom w:val="single" w:sz="12" w:space="1" w:color="auto"/>
        </w:pBd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FD2D251" w14:textId="77777777" w:rsidR="002C42C8" w:rsidRDefault="002C42C8" w:rsidP="00DD066A">
      <w:pPr>
        <w:pBdr>
          <w:bottom w:val="single" w:sz="12" w:space="1" w:color="auto"/>
        </w:pBd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E995826" w14:textId="77777777" w:rsidR="005A729C" w:rsidRDefault="005A729C" w:rsidP="00DD066A">
      <w:pPr>
        <w:pBdr>
          <w:bottom w:val="single" w:sz="12" w:space="1" w:color="auto"/>
        </w:pBd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5DB59B2" w14:textId="77777777" w:rsidR="002C42C8" w:rsidRDefault="002C42C8" w:rsidP="00DD066A">
      <w:pPr>
        <w:pBdr>
          <w:bottom w:val="single" w:sz="12" w:space="1" w:color="auto"/>
        </w:pBd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5B0CEDA2" w14:textId="77777777" w:rsidR="002C42C8" w:rsidRDefault="002C42C8" w:rsidP="00DD066A">
      <w:pPr>
        <w:pBdr>
          <w:bottom w:val="single" w:sz="12" w:space="1" w:color="auto"/>
        </w:pBd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3F4DB4F5" w14:textId="2323F2D2" w:rsidR="002C42C8" w:rsidRDefault="002C42C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  <w:r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25C9D" w14:textId="572715F2" w:rsidR="00DD066A" w:rsidRDefault="00DD066A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CD7AD42" w14:textId="72FBE7D8" w:rsidR="00DD066A" w:rsidRDefault="002C42C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  <w:r>
        <w:rPr>
          <w:rFonts w:ascii="Comic Sans MS" w:eastAsia="Times New Roman" w:hAnsi="Comic Sans MS" w:cs="Arial"/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C89D4A" wp14:editId="02F5DC8A">
                <wp:simplePos x="0" y="0"/>
                <wp:positionH relativeFrom="column">
                  <wp:posOffset>738505</wp:posOffset>
                </wp:positionH>
                <wp:positionV relativeFrom="paragraph">
                  <wp:posOffset>166370</wp:posOffset>
                </wp:positionV>
                <wp:extent cx="4342765" cy="1488440"/>
                <wp:effectExtent l="25400" t="0" r="51435" b="289560"/>
                <wp:wrapThrough wrapText="bothSides">
                  <wp:wrapPolygon edited="0">
                    <wp:start x="12002" y="0"/>
                    <wp:lineTo x="6696" y="369"/>
                    <wp:lineTo x="1642" y="2949"/>
                    <wp:lineTo x="1642" y="5898"/>
                    <wp:lineTo x="-126" y="8478"/>
                    <wp:lineTo x="-126" y="14007"/>
                    <wp:lineTo x="632" y="17693"/>
                    <wp:lineTo x="1137" y="17693"/>
                    <wp:lineTo x="5559" y="23590"/>
                    <wp:lineTo x="5938" y="25433"/>
                    <wp:lineTo x="6569" y="25433"/>
                    <wp:lineTo x="6696" y="25433"/>
                    <wp:lineTo x="7833" y="23590"/>
                    <wp:lineTo x="9601" y="23590"/>
                    <wp:lineTo x="18445" y="18799"/>
                    <wp:lineTo x="18824" y="17693"/>
                    <wp:lineTo x="21729" y="12532"/>
                    <wp:lineTo x="21729" y="10321"/>
                    <wp:lineTo x="21603" y="5160"/>
                    <wp:lineTo x="19203" y="1474"/>
                    <wp:lineTo x="17939" y="0"/>
                    <wp:lineTo x="12002" y="0"/>
                  </wp:wrapPolygon>
                </wp:wrapThrough>
                <wp:docPr id="7" name="Llamada de nub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2765" cy="148844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B0A2B" w14:textId="33429074" w:rsidR="00DD066A" w:rsidRPr="00DD066A" w:rsidRDefault="00DD066A" w:rsidP="00DD066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DD066A">
                              <w:rPr>
                                <w:sz w:val="24"/>
                                <w:szCs w:val="24"/>
                                <w:lang w:val="es-ES_tradnl"/>
                              </w:rPr>
                              <w:t>Y ahora ¿qué hacemos con este contenido?, ¿cómo lo llevamos a nuestra realidad?, ¿cómo vivimos cuaresma en este tiempo de cuarentena?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9D4A" id="Llamada_x0020_de_x0020_nube_x0020_7" o:spid="_x0000_s1031" type="#_x0000_t106" style="position:absolute;left:0;text-align:left;margin-left:58.15pt;margin-top:13.1pt;width:341.95pt;height:1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" adj="6300,24300" fillcolor="white [3201]" strokecolor="#f79646 [3209]" strokeweight="2pt">
                <v:textbox>
                  <w:txbxContent>
                    <w:p w14:paraId="673B0A2B" w14:textId="33429074" w:rsidR="00DD066A" w:rsidRPr="00DD066A" w:rsidRDefault="00DD066A" w:rsidP="00DD066A">
                      <w:pPr>
                        <w:jc w:val="center"/>
                        <w:rPr>
                          <w:sz w:val="24"/>
                          <w:szCs w:val="24"/>
                          <w:lang w:val="es-ES_tradnl"/>
                        </w:rPr>
                      </w:pPr>
                      <w:r w:rsidRPr="00DD066A">
                        <w:rPr>
                          <w:sz w:val="24"/>
                          <w:szCs w:val="24"/>
                          <w:lang w:val="es-ES_tradnl"/>
                        </w:rPr>
                        <w:t>Y ahora ¿qué hacemos con este contenido?, ¿cómo lo llevamos a nuestra realidad?, ¿cómo vivimos cuaresma en este tiempo de cuarentena?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1B324C3" w14:textId="70406F54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096137F" w14:textId="1B9DF99D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4876D3FD" w14:textId="19AFD9A4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11AF7DA2" w14:textId="089A0A10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147378D6" w14:textId="57E22D2A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2CEF5A13" w14:textId="22681DD9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0AE07BCB" w14:textId="77777777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60F9D1AB" w14:textId="77777777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2250A541" w14:textId="77777777" w:rsidR="00105A38" w:rsidRDefault="00105A38" w:rsidP="00DD066A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4"/>
          <w:szCs w:val="24"/>
          <w:shd w:val="clear" w:color="auto" w:fill="FFFFFF"/>
          <w:lang w:val="es-ES_tradnl" w:eastAsia="es-ES"/>
        </w:rPr>
      </w:pPr>
    </w:p>
    <w:p w14:paraId="7FFCD530" w14:textId="4AB5842D" w:rsidR="003D4B19" w:rsidRPr="004D7902" w:rsidRDefault="00DD066A" w:rsidP="00DD066A">
      <w:pPr>
        <w:spacing w:after="0" w:line="240" w:lineRule="auto"/>
        <w:jc w:val="both"/>
        <w:rPr>
          <w:rFonts w:eastAsia="Times New Roman" w:cs="Arial"/>
          <w:color w:val="000000"/>
          <w:shd w:val="clear" w:color="auto" w:fill="FFFFFF"/>
          <w:lang w:val="es-ES_tradnl" w:eastAsia="es-ES"/>
        </w:rPr>
      </w:pPr>
      <w:r w:rsidRPr="004D7902">
        <w:rPr>
          <w:rFonts w:eastAsia="Times New Roman" w:cs="Arial"/>
          <w:color w:val="000000"/>
          <w:shd w:val="clear" w:color="auto" w:fill="FFFFFF"/>
          <w:lang w:val="es-ES_tradnl" w:eastAsia="es-ES"/>
        </w:rPr>
        <w:t xml:space="preserve">Queridos niños y niñas, </w:t>
      </w:r>
      <w:r w:rsidRPr="004D7902">
        <w:rPr>
          <w:color w:val="000000"/>
        </w:rPr>
        <w:t>e</w:t>
      </w:r>
      <w:r w:rsidR="003D4B19" w:rsidRPr="004D7902">
        <w:rPr>
          <w:color w:val="000000"/>
        </w:rPr>
        <w:t>stamos en plena</w:t>
      </w:r>
      <w:r w:rsidR="003D4B19" w:rsidRPr="004D7902">
        <w:rPr>
          <w:rStyle w:val="apple-converted-space"/>
          <w:color w:val="000000"/>
        </w:rPr>
        <w:t> </w:t>
      </w:r>
      <w:r w:rsidR="003D4B19" w:rsidRPr="004D7902">
        <w:rPr>
          <w:rStyle w:val="Textoennegrita"/>
          <w:color w:val="000000"/>
        </w:rPr>
        <w:t>Cuaresma</w:t>
      </w:r>
      <w:r w:rsidR="003D4B19" w:rsidRPr="004D7902">
        <w:rPr>
          <w:rStyle w:val="apple-converted-space"/>
          <w:color w:val="000000"/>
        </w:rPr>
        <w:t> </w:t>
      </w:r>
      <w:r w:rsidR="003D4B19" w:rsidRPr="004D7902">
        <w:rPr>
          <w:color w:val="000000"/>
        </w:rPr>
        <w:t>y esto nos puede ayudar a</w:t>
      </w:r>
      <w:r w:rsidR="003D4B19" w:rsidRPr="004D7902">
        <w:rPr>
          <w:rStyle w:val="apple-converted-space"/>
          <w:b/>
          <w:bCs/>
          <w:color w:val="000000"/>
        </w:rPr>
        <w:t> </w:t>
      </w:r>
      <w:r w:rsidRPr="004D7902">
        <w:rPr>
          <w:rStyle w:val="Textoennegrita"/>
          <w:color w:val="000000"/>
        </w:rPr>
        <w:t>vivir el covid-19</w:t>
      </w:r>
      <w:r w:rsidR="003D4B19" w:rsidRPr="004D7902">
        <w:rPr>
          <w:rStyle w:val="Textoennegrita"/>
          <w:color w:val="000000"/>
        </w:rPr>
        <w:t xml:space="preserve"> con un sentido cristiano</w:t>
      </w:r>
      <w:r w:rsidR="003D4B19" w:rsidRPr="004D7902">
        <w:rPr>
          <w:color w:val="000000"/>
        </w:rPr>
        <w:t>. ¿Por qué no encajar el c</w:t>
      </w:r>
      <w:r w:rsidRPr="004D7902">
        <w:rPr>
          <w:color w:val="000000"/>
        </w:rPr>
        <w:t>ovid-19</w:t>
      </w:r>
      <w:r w:rsidR="003D4B19" w:rsidRPr="004D7902">
        <w:rPr>
          <w:color w:val="000000"/>
        </w:rPr>
        <w:t xml:space="preserve"> con la Cuaresma entendida como</w:t>
      </w:r>
      <w:r w:rsidR="003D4B19" w:rsidRPr="004D7902">
        <w:rPr>
          <w:rStyle w:val="apple-converted-space"/>
          <w:color w:val="000000"/>
        </w:rPr>
        <w:t> </w:t>
      </w:r>
      <w:r w:rsidR="003D4B19" w:rsidRPr="004D7902">
        <w:rPr>
          <w:rStyle w:val="Textoennegrita"/>
          <w:color w:val="000000"/>
        </w:rPr>
        <w:t>conversión y acercamiento a Dios</w:t>
      </w:r>
      <w:r w:rsidR="003D4B19" w:rsidRPr="004D7902">
        <w:rPr>
          <w:color w:val="000000"/>
        </w:rPr>
        <w:t>?</w:t>
      </w:r>
    </w:p>
    <w:p w14:paraId="7CAE79BA" w14:textId="797CF9CB" w:rsidR="003D4B19" w:rsidRPr="004D7902" w:rsidRDefault="003D4B19" w:rsidP="004D7902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La Cuaresma nos propone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un tiempo para vivir el espíritu de penitencia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Fonts w:asciiTheme="minorHAnsi" w:hAnsiTheme="minorHAnsi"/>
          <w:color w:val="000000"/>
          <w:sz w:val="22"/>
          <w:szCs w:val="22"/>
        </w:rPr>
        <w:t xml:space="preserve">y ahí está el </w:t>
      </w:r>
      <w:r w:rsidR="00DD066A" w:rsidRPr="004D7902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covid-19</w:t>
      </w:r>
      <w:r w:rsidR="00DD066A"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 xml:space="preserve"> </w:t>
      </w:r>
      <w:r w:rsidR="00DD066A" w:rsidRPr="004D7902">
        <w:rPr>
          <w:rFonts w:asciiTheme="minorHAnsi" w:hAnsiTheme="minorHAnsi"/>
          <w:color w:val="000000"/>
          <w:sz w:val="22"/>
          <w:szCs w:val="22"/>
        </w:rPr>
        <w:t>poniéndonoslo en bandeja, hoy en nuestras casas resguardándonos para evitar que se propague.</w:t>
      </w:r>
    </w:p>
    <w:p w14:paraId="4E8D2DFD" w14:textId="0ECDABDC" w:rsidR="003D4B19" w:rsidRPr="004D7902" w:rsidRDefault="003D4B19" w:rsidP="003D4B19">
      <w:pPr>
        <w:pStyle w:val="Ttulo3"/>
        <w:spacing w:before="0" w:after="150"/>
        <w:rPr>
          <w:rFonts w:asciiTheme="minorHAnsi" w:eastAsia="Times New Roman" w:hAnsiTheme="minorHAnsi"/>
          <w:b/>
          <w:color w:val="000000" w:themeColor="text1"/>
          <w:sz w:val="22"/>
          <w:szCs w:val="22"/>
          <w:lang w:val="es-ES_tradnl" w:eastAsia="es-ES"/>
        </w:rPr>
      </w:pPr>
      <w:r w:rsidRPr="004D7902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 xml:space="preserve">Libertad de decidir qué hago ante el </w:t>
      </w:r>
      <w:r w:rsidR="00DD066A" w:rsidRPr="004D7902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>Covid-19</w:t>
      </w:r>
    </w:p>
    <w:p w14:paraId="192A2332" w14:textId="51E1C5B9" w:rsidR="003D4B19" w:rsidRPr="004D7902" w:rsidRDefault="00DD066A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C</w:t>
      </w:r>
      <w:r w:rsidR="003D4B19" w:rsidRPr="004D7902">
        <w:rPr>
          <w:rFonts w:asciiTheme="minorHAnsi" w:hAnsiTheme="minorHAnsi"/>
          <w:color w:val="000000"/>
          <w:sz w:val="22"/>
          <w:szCs w:val="22"/>
        </w:rPr>
        <w:t>ada uno puede hacer de esta etapa lo que quiera: unos días de queja y mal humor,</w:t>
      </w:r>
      <w:r w:rsidRPr="004D7902">
        <w:rPr>
          <w:rFonts w:asciiTheme="minorHAnsi" w:hAnsiTheme="minorHAnsi"/>
          <w:color w:val="000000"/>
          <w:sz w:val="22"/>
          <w:szCs w:val="22"/>
        </w:rPr>
        <w:t xml:space="preserve"> de aburrimiento</w:t>
      </w:r>
      <w:r w:rsidR="003D4B19" w:rsidRPr="004D7902">
        <w:rPr>
          <w:rFonts w:asciiTheme="minorHAnsi" w:hAnsiTheme="minorHAnsi"/>
          <w:color w:val="000000"/>
          <w:sz w:val="22"/>
          <w:szCs w:val="22"/>
        </w:rPr>
        <w:t xml:space="preserve"> o un</w:t>
      </w:r>
      <w:r w:rsidR="003D4B19"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="003D4B19"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período de crecimiento personal y de acercamiento a Dios</w:t>
      </w:r>
      <w:r w:rsidR="003D4B19" w:rsidRPr="004D7902">
        <w:rPr>
          <w:rFonts w:asciiTheme="minorHAnsi" w:hAnsiTheme="minorHAnsi"/>
          <w:color w:val="000000"/>
          <w:sz w:val="22"/>
          <w:szCs w:val="22"/>
        </w:rPr>
        <w:t>.</w:t>
      </w:r>
    </w:p>
    <w:p w14:paraId="77601770" w14:textId="77777777" w:rsidR="003D4B19" w:rsidRPr="004D7902" w:rsidRDefault="003D4B19" w:rsidP="002C42C8">
      <w:p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lastRenderedPageBreak/>
        <w:t>La Iglesia propone tres aspectos para vivir el 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espíritu de penitencia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 propio de la Cuaresma: 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la oración, el ayuno y la limosna</w:t>
      </w:r>
    </w:p>
    <w:p w14:paraId="66883F3A" w14:textId="77777777" w:rsidR="00EE7843" w:rsidRPr="004D7902" w:rsidRDefault="00EE7843" w:rsidP="002C42C8">
      <w:pPr>
        <w:pStyle w:val="Sinespaciado"/>
        <w:jc w:val="both"/>
      </w:pPr>
    </w:p>
    <w:p w14:paraId="659CC493" w14:textId="4F6AAC99" w:rsidR="00EE7843" w:rsidRPr="004D7902" w:rsidRDefault="00FD6ED6" w:rsidP="002C42C8">
      <w:pPr>
        <w:spacing w:after="0" w:line="240" w:lineRule="auto"/>
        <w:jc w:val="both"/>
        <w:rPr>
          <w:rFonts w:eastAsia="Times New Roman" w:cs="Times New Roman"/>
          <w:b/>
          <w:color w:val="000000"/>
          <w:shd w:val="clear" w:color="auto" w:fill="FFFFFF"/>
          <w:lang w:val="es-ES_tradnl" w:eastAsia="es-ES"/>
        </w:rPr>
      </w:pPr>
      <w:r w:rsidRPr="004D7902">
        <w:rPr>
          <w:rFonts w:eastAsia="Times New Roman" w:cs="Times New Roman"/>
          <w:b/>
          <w:color w:val="000000"/>
          <w:shd w:val="clear" w:color="auto" w:fill="FFFFFF"/>
          <w:lang w:val="es-ES_tradnl" w:eastAsia="es-ES"/>
        </w:rPr>
        <w:t xml:space="preserve">1.- </w:t>
      </w:r>
      <w:r w:rsidR="00425505" w:rsidRPr="004D7902">
        <w:rPr>
          <w:rFonts w:eastAsia="Times New Roman" w:cs="Times New Roman"/>
          <w:b/>
          <w:color w:val="000000"/>
          <w:shd w:val="clear" w:color="auto" w:fill="FFFFFF"/>
          <w:lang w:val="es-ES_tradnl" w:eastAsia="es-ES"/>
        </w:rPr>
        <w:t>ORACIÓN</w:t>
      </w:r>
    </w:p>
    <w:p w14:paraId="32363BB1" w14:textId="3BD78AD6" w:rsidR="00EE7843" w:rsidRPr="004D7902" w:rsidRDefault="00EE7843" w:rsidP="002C42C8">
      <w:pPr>
        <w:spacing w:after="0" w:line="240" w:lineRule="auto"/>
        <w:jc w:val="both"/>
        <w:rPr>
          <w:rFonts w:eastAsia="Times New Roman" w:cs="Times New Roman"/>
          <w:color w:val="000000"/>
          <w:shd w:val="clear" w:color="auto" w:fill="FFFFFF"/>
          <w:lang w:val="es-ES_tradnl" w:eastAsia="es-ES"/>
        </w:rPr>
      </w:pP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Si estás en aislamiento o en cuarentena, o se ha reducido considerablemente tu vida social, ¿por qué no organizar 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un encuentro personal con Dios en la oración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?</w:t>
      </w:r>
      <w:r w:rsidR="00FD6ED6"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.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 xml:space="preserve"> </w:t>
      </w:r>
      <w:proofErr w:type="spellStart"/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Queda</w:t>
      </w:r>
      <w:r w:rsidR="005A729C"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te</w:t>
      </w:r>
      <w:proofErr w:type="spellEnd"/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 xml:space="preserve"> con Él para hablar de tu vida, de tu situación, de tus preocupaciones. Puedes hacerlo en tu habitación o en cualquier lugar de la casa donde puedas tener un momento de recogimiento</w:t>
      </w:r>
      <w:r w:rsidR="00FD6ED6"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 xml:space="preserve"> y de silencio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. Toma el 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Evangelio</w:t>
      </w:r>
      <w:r w:rsidR="00FD6ED6" w:rsidRPr="004D7902">
        <w:rPr>
          <w:rFonts w:eastAsia="Times New Roman" w:cs="Times New Roman"/>
          <w:b/>
          <w:bCs/>
          <w:color w:val="000000"/>
          <w:lang w:val="es-ES_tradnl" w:eastAsia="es-ES"/>
        </w:rPr>
        <w:t xml:space="preserve"> </w:t>
      </w:r>
      <w:r w:rsidR="00FD6ED6" w:rsidRPr="004D7902">
        <w:rPr>
          <w:rFonts w:eastAsia="Times New Roman" w:cs="Times New Roman"/>
          <w:bCs/>
          <w:color w:val="000000"/>
          <w:lang w:val="es-ES_tradnl" w:eastAsia="es-ES"/>
        </w:rPr>
        <w:t>y lee lo que quieras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. 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Reza las oraciones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 que conoces</w:t>
      </w:r>
      <w:r w:rsidR="00FD6ED6"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.</w:t>
      </w:r>
    </w:p>
    <w:p w14:paraId="7F14ED76" w14:textId="604696DD" w:rsidR="00FD6ED6" w:rsidRPr="004D7902" w:rsidRDefault="00EE7843" w:rsidP="002C42C8">
      <w:p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 xml:space="preserve">El </w:t>
      </w:r>
      <w:r w:rsidR="00FD6ED6"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covid-19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 xml:space="preserve"> puede ser, además, una ocasión propicia para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 rezar en familia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, quizá como nunca podemos hacer</w:t>
      </w:r>
      <w:r w:rsidR="00FD6ED6"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lo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: el 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rosario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, el </w:t>
      </w:r>
      <w:r w:rsidRPr="004D7902">
        <w:rPr>
          <w:rFonts w:eastAsia="Times New Roman" w:cs="Times New Roman"/>
          <w:b/>
          <w:bCs/>
          <w:color w:val="000000"/>
          <w:lang w:val="es-ES_tradnl" w:eastAsia="es-ES"/>
        </w:rPr>
        <w:t>Ángelus</w:t>
      </w:r>
      <w:r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 a la 12 del mediodía… Eso nos mantiene en presencia de Dios</w:t>
      </w:r>
      <w:r w:rsidR="00FD6ED6" w:rsidRPr="004D7902">
        <w:rPr>
          <w:rFonts w:eastAsia="Times New Roman" w:cs="Times New Roman"/>
          <w:color w:val="000000"/>
          <w:shd w:val="clear" w:color="auto" w:fill="FFFFFF"/>
          <w:lang w:val="es-ES_tradnl" w:eastAsia="es-ES"/>
        </w:rPr>
        <w:t>.</w:t>
      </w:r>
    </w:p>
    <w:p w14:paraId="2D1A4C09" w14:textId="77777777" w:rsidR="002C42C8" w:rsidRPr="004D7902" w:rsidRDefault="002C42C8" w:rsidP="002C42C8">
      <w:p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</w:p>
    <w:p w14:paraId="7CE870ED" w14:textId="5479057B" w:rsidR="00EE7843" w:rsidRPr="004D7902" w:rsidRDefault="00FD6ED6" w:rsidP="002C42C8">
      <w:pPr>
        <w:spacing w:after="0" w:line="240" w:lineRule="auto"/>
        <w:jc w:val="both"/>
        <w:rPr>
          <w:rFonts w:eastAsia="Times New Roman" w:cs="Times New Roman"/>
          <w:b/>
          <w:lang w:val="es-ES_tradnl" w:eastAsia="es-ES"/>
        </w:rPr>
      </w:pPr>
      <w:r w:rsidRPr="004D7902">
        <w:rPr>
          <w:rFonts w:eastAsia="Times New Roman" w:cs="Times New Roman"/>
          <w:b/>
          <w:lang w:val="es-ES_tradnl" w:eastAsia="es-ES"/>
        </w:rPr>
        <w:t xml:space="preserve">2.- </w:t>
      </w:r>
      <w:r w:rsidR="00EE7843" w:rsidRPr="004D7902">
        <w:rPr>
          <w:rFonts w:eastAsia="Times New Roman" w:cs="Times New Roman"/>
          <w:b/>
          <w:lang w:val="es-ES_tradnl" w:eastAsia="es-ES"/>
        </w:rPr>
        <w:t>AYUNO</w:t>
      </w:r>
    </w:p>
    <w:p w14:paraId="145EA479" w14:textId="4443D28B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 xml:space="preserve">El </w:t>
      </w:r>
      <w:r w:rsidR="00FD6ED6" w:rsidRPr="004D7902">
        <w:rPr>
          <w:rStyle w:val="Textoennegrita"/>
          <w:rFonts w:asciiTheme="minorHAnsi" w:hAnsiTheme="minorHAnsi"/>
          <w:b w:val="0"/>
          <w:color w:val="000000"/>
          <w:sz w:val="22"/>
          <w:szCs w:val="22"/>
        </w:rPr>
        <w:t>covid-19</w:t>
      </w:r>
      <w:r w:rsidR="00FD6ED6" w:rsidRPr="004D7902">
        <w:rPr>
          <w:rFonts w:asciiTheme="minorHAnsi" w:hAnsiTheme="minorHAnsi"/>
          <w:sz w:val="22"/>
          <w:szCs w:val="22"/>
        </w:rPr>
        <w:t xml:space="preserve"> </w:t>
      </w:r>
      <w:r w:rsidR="00FD6ED6" w:rsidRPr="004D7902">
        <w:rPr>
          <w:rFonts w:asciiTheme="minorHAnsi" w:hAnsiTheme="minorHAnsi"/>
          <w:color w:val="000000"/>
          <w:sz w:val="22"/>
          <w:szCs w:val="22"/>
        </w:rPr>
        <w:t xml:space="preserve">nos 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 xml:space="preserve">cambio </w:t>
      </w:r>
      <w:r w:rsidR="00FD6ED6"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los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 xml:space="preserve"> planes</w:t>
      </w:r>
      <w:r w:rsidRPr="004D7902">
        <w:rPr>
          <w:rFonts w:asciiTheme="minorHAnsi" w:hAnsiTheme="minorHAnsi"/>
          <w:color w:val="000000"/>
          <w:sz w:val="22"/>
          <w:szCs w:val="22"/>
        </w:rPr>
        <w:t xml:space="preserve">. No podemos </w:t>
      </w:r>
      <w:r w:rsidR="00FD6ED6" w:rsidRPr="004D7902">
        <w:rPr>
          <w:rFonts w:asciiTheme="minorHAnsi" w:hAnsiTheme="minorHAnsi"/>
          <w:color w:val="000000"/>
          <w:sz w:val="22"/>
          <w:szCs w:val="22"/>
        </w:rPr>
        <w:t>desplazarnos, se cerraron los colegios, no podemos estar con nuestros amigos y amigas, el comercio esta cerrando, no podemos salir de casa</w:t>
      </w:r>
      <w:r w:rsidRPr="004D7902">
        <w:rPr>
          <w:rFonts w:asciiTheme="minorHAnsi" w:hAnsiTheme="minorHAnsi"/>
          <w:color w:val="000000"/>
          <w:sz w:val="22"/>
          <w:szCs w:val="22"/>
        </w:rPr>
        <w:t>… Seguro que cada uno de nosotros sabe en qué cosas esto supondrá un sacrificio, una forma de ayuno. Y la nota propia del cristiano es la alegría, incluso en medio del dolor, de la incomodidad y la preocupación.</w:t>
      </w:r>
    </w:p>
    <w:p w14:paraId="0DD87A25" w14:textId="4C1B5DF7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Vivir estos inconvenientes con sentido cristiano es ver en ellos la posibilidad de ser como Cristo: vivimos este sacrificio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unidos a Jesús, que murió en la Cruz por amor</w:t>
      </w:r>
      <w:r w:rsidR="00FD6ED6"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.</w:t>
      </w:r>
    </w:p>
    <w:p w14:paraId="0D9DE827" w14:textId="240B101E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Este sentido cristiano del sacrificio nos hace comprender que tiene sentido, por ejemplo, no salir de casa si es por evitar el contagio masivo. Es un modo de vivir la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solidaridad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Fonts w:asciiTheme="minorHAnsi" w:hAnsiTheme="minorHAnsi"/>
          <w:color w:val="000000"/>
          <w:sz w:val="22"/>
          <w:szCs w:val="22"/>
        </w:rPr>
        <w:t>y de salir del egoísmo: hay que pensar en los demás y en su bien.</w:t>
      </w:r>
    </w:p>
    <w:p w14:paraId="7DDFD5E3" w14:textId="64EE91BC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Seguramente habrá que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reorganizar el plan de vida personal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Fonts w:asciiTheme="minorHAnsi" w:hAnsiTheme="minorHAnsi"/>
          <w:color w:val="000000"/>
          <w:sz w:val="22"/>
          <w:szCs w:val="22"/>
        </w:rPr>
        <w:t>y ajustarlo a lo que más convenga a la familia y a los vecinos. Habrá que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obedecer a las autoridades sanitarias y políticas</w:t>
      </w:r>
      <w:r w:rsidRPr="004D7902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0F1D6EBD" w14:textId="751CE0D6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Prepárate a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vivir el sacrificio en casa</w:t>
      </w:r>
      <w:r w:rsidRPr="004D7902">
        <w:rPr>
          <w:rFonts w:asciiTheme="minorHAnsi" w:hAnsiTheme="minorHAnsi"/>
          <w:color w:val="000000"/>
          <w:sz w:val="22"/>
          <w:szCs w:val="22"/>
        </w:rPr>
        <w:t>. Será en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cosas pequeñas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Fonts w:asciiTheme="minorHAnsi" w:hAnsiTheme="minorHAnsi"/>
          <w:color w:val="000000"/>
          <w:sz w:val="22"/>
          <w:szCs w:val="22"/>
        </w:rPr>
        <w:t xml:space="preserve">pero esenciales para la convivencia: detalles de servicio, adelantarse a los que necesiten los demás, </w:t>
      </w:r>
      <w:r w:rsidR="00FD6ED6" w:rsidRPr="004D7902">
        <w:rPr>
          <w:rFonts w:asciiTheme="minorHAnsi" w:hAnsiTheme="minorHAnsi"/>
          <w:color w:val="000000"/>
          <w:sz w:val="22"/>
          <w:szCs w:val="22"/>
        </w:rPr>
        <w:t>evitar peleas</w:t>
      </w:r>
      <w:r w:rsidRPr="004D7902">
        <w:rPr>
          <w:rFonts w:asciiTheme="minorHAnsi" w:hAnsiTheme="minorHAnsi"/>
          <w:color w:val="000000"/>
          <w:sz w:val="22"/>
          <w:szCs w:val="22"/>
        </w:rPr>
        <w:t xml:space="preserve">, choques por el nerviosismo de </w:t>
      </w:r>
      <w:r w:rsidR="00FD6ED6" w:rsidRPr="004D7902">
        <w:rPr>
          <w:rFonts w:asciiTheme="minorHAnsi" w:hAnsiTheme="minorHAnsi"/>
          <w:color w:val="000000"/>
          <w:sz w:val="22"/>
          <w:szCs w:val="22"/>
        </w:rPr>
        <w:t>estar en casa y no poder salir</w:t>
      </w:r>
      <w:r w:rsidRPr="004D7902">
        <w:rPr>
          <w:rFonts w:asciiTheme="minorHAnsi" w:hAnsiTheme="minorHAnsi"/>
          <w:color w:val="000000"/>
          <w:sz w:val="22"/>
          <w:szCs w:val="22"/>
        </w:rPr>
        <w:t>, no levantar la voz, p</w:t>
      </w:r>
      <w:r w:rsidR="00FD6ED6" w:rsidRPr="004D7902">
        <w:rPr>
          <w:rFonts w:asciiTheme="minorHAnsi" w:hAnsiTheme="minorHAnsi"/>
          <w:color w:val="000000"/>
          <w:sz w:val="22"/>
          <w:szCs w:val="22"/>
        </w:rPr>
        <w:t>aciencia, comprensión, respetar los espacios de cada uno…</w:t>
      </w:r>
    </w:p>
    <w:p w14:paraId="38C4BC7D" w14:textId="58997063" w:rsidR="00425505" w:rsidRPr="004D7902" w:rsidRDefault="002025D1" w:rsidP="002C42C8">
      <w:pPr>
        <w:spacing w:after="0" w:line="240" w:lineRule="auto"/>
        <w:jc w:val="both"/>
        <w:rPr>
          <w:color w:val="000000" w:themeColor="text1"/>
        </w:rPr>
      </w:pPr>
      <w:r w:rsidRPr="004D7902">
        <w:rPr>
          <w:rFonts w:eastAsia="Times New Roman" w:cs="Arial"/>
          <w:color w:val="000000" w:themeColor="text1"/>
          <w:shd w:val="clear" w:color="auto" w:fill="FFFFFF"/>
          <w:lang w:val="es-ES_tradnl" w:eastAsia="es-ES"/>
        </w:rPr>
        <w:t>Renunciar a algo,</w:t>
      </w:r>
      <w:r w:rsidR="00425505" w:rsidRPr="004D7902">
        <w:rPr>
          <w:rFonts w:eastAsia="Times New Roman" w:cs="Arial"/>
          <w:color w:val="000000" w:themeColor="text1"/>
          <w:shd w:val="clear" w:color="auto" w:fill="FFFFFF"/>
          <w:lang w:val="es-ES_tradnl" w:eastAsia="es-ES"/>
        </w:rPr>
        <w:t xml:space="preserve"> </w:t>
      </w:r>
      <w:r w:rsidRPr="004D7902">
        <w:rPr>
          <w:rFonts w:eastAsia="Times New Roman" w:cs="Arial"/>
          <w:color w:val="000000" w:themeColor="text1"/>
          <w:shd w:val="clear" w:color="auto" w:fill="FFFFFF"/>
          <w:lang w:val="es-ES_tradnl" w:eastAsia="es-ES"/>
        </w:rPr>
        <w:t>el ayuno quizás sea demasiado fuerte para ustedes que son pequeños y no sería buena idea aplicarlo en estos momentos porque nuestro cuerpo necesita estar fuerte, pero como aprendiste hay otras maneras de realizar el ayuno, como renunciar a algo que es habitual en tu día a día, a lo mejor dejar el celular y dedicar el tiempo a otra cosa en casa, o disminuir las horas que están mirando videos o televisión y contar chistes , invitar a papá y mamá a jugar…</w:t>
      </w:r>
    </w:p>
    <w:p w14:paraId="6E7FE97D" w14:textId="02E1A85A" w:rsidR="00425505" w:rsidRPr="004D7902" w:rsidRDefault="00425505" w:rsidP="002C42C8">
      <w:p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</w:p>
    <w:p w14:paraId="772DF324" w14:textId="3A494835" w:rsidR="00EE7843" w:rsidRPr="004D7902" w:rsidRDefault="00FD6ED6" w:rsidP="002C42C8">
      <w:pPr>
        <w:spacing w:after="0" w:line="240" w:lineRule="auto"/>
        <w:jc w:val="both"/>
        <w:rPr>
          <w:rFonts w:eastAsia="Times New Roman" w:cs="Times New Roman"/>
          <w:b/>
          <w:lang w:val="es-ES_tradnl" w:eastAsia="es-ES"/>
        </w:rPr>
      </w:pPr>
      <w:r w:rsidRPr="004D7902">
        <w:rPr>
          <w:rFonts w:eastAsia="Times New Roman" w:cs="Times New Roman"/>
          <w:b/>
          <w:lang w:val="es-ES_tradnl" w:eastAsia="es-ES"/>
        </w:rPr>
        <w:t xml:space="preserve">3.- </w:t>
      </w:r>
      <w:r w:rsidR="00EE7843" w:rsidRPr="004D7902">
        <w:rPr>
          <w:rFonts w:eastAsia="Times New Roman" w:cs="Times New Roman"/>
          <w:b/>
          <w:lang w:val="es-ES_tradnl" w:eastAsia="es-ES"/>
        </w:rPr>
        <w:t>LIMOSNA</w:t>
      </w:r>
    </w:p>
    <w:p w14:paraId="38D5ABE8" w14:textId="35B69266" w:rsidR="00EE7843" w:rsidRPr="004D7902" w:rsidRDefault="00EE7843" w:rsidP="002C42C8">
      <w:p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</w:p>
    <w:p w14:paraId="5C8E970B" w14:textId="14FCA628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El espíritu de penitencia se manifiesta en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darnos y dar de lo nuestro</w:t>
      </w:r>
      <w:r w:rsidRPr="004D7902">
        <w:rPr>
          <w:rFonts w:asciiTheme="minorHAnsi" w:hAnsiTheme="minorHAnsi"/>
          <w:color w:val="000000"/>
          <w:sz w:val="22"/>
          <w:szCs w:val="22"/>
        </w:rPr>
        <w:t>.</w:t>
      </w:r>
    </w:p>
    <w:p w14:paraId="65456553" w14:textId="26410C1C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>Para un cristiano, la preocupación social es una manifestación de</w:t>
      </w:r>
      <w:r w:rsidRPr="004D7902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sentirnos parte de la familia de Dios: no olvidamos a nadie.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Fonts w:asciiTheme="minorHAnsi" w:hAnsiTheme="minorHAnsi"/>
          <w:color w:val="000000"/>
          <w:sz w:val="22"/>
          <w:szCs w:val="22"/>
        </w:rPr>
        <w:t>Por eso sacrificarnos pensando en la salud de las personas que corren más riesgo es un deber que cumpliremos gustosamente.</w:t>
      </w:r>
    </w:p>
    <w:p w14:paraId="324D034F" w14:textId="11C76CEC" w:rsidR="00EE7843" w:rsidRPr="004D7902" w:rsidRDefault="00EE7843" w:rsidP="002C42C8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7902">
        <w:rPr>
          <w:rFonts w:asciiTheme="minorHAnsi" w:hAnsiTheme="minorHAnsi"/>
          <w:color w:val="000000"/>
          <w:sz w:val="22"/>
          <w:szCs w:val="22"/>
        </w:rPr>
        <w:t xml:space="preserve">Los días de esta Cuaresma del </w:t>
      </w:r>
      <w:r w:rsidR="00FD6ED6" w:rsidRPr="004D7902">
        <w:rPr>
          <w:rFonts w:asciiTheme="minorHAnsi" w:hAnsiTheme="minorHAnsi"/>
          <w:color w:val="000000"/>
          <w:sz w:val="22"/>
          <w:szCs w:val="22"/>
        </w:rPr>
        <w:t>covid-19</w:t>
      </w:r>
      <w:r w:rsidRPr="004D7902">
        <w:rPr>
          <w:rFonts w:asciiTheme="minorHAnsi" w:hAnsiTheme="minorHAnsi"/>
          <w:color w:val="000000"/>
          <w:sz w:val="22"/>
          <w:szCs w:val="22"/>
        </w:rPr>
        <w:t xml:space="preserve"> puedes proponer un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Style w:val="Textoennegrita"/>
          <w:rFonts w:asciiTheme="minorHAnsi" w:hAnsiTheme="minorHAnsi"/>
          <w:color w:val="000000"/>
          <w:sz w:val="22"/>
          <w:szCs w:val="22"/>
        </w:rPr>
        <w:t>ahorro familiar</w:t>
      </w:r>
      <w:r w:rsidRPr="004D790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4D7902">
        <w:rPr>
          <w:rFonts w:asciiTheme="minorHAnsi" w:hAnsiTheme="minorHAnsi"/>
          <w:color w:val="000000"/>
          <w:sz w:val="22"/>
          <w:szCs w:val="22"/>
        </w:rPr>
        <w:t>y d</w:t>
      </w:r>
      <w:r w:rsidR="002025D1" w:rsidRPr="004D7902">
        <w:rPr>
          <w:rFonts w:asciiTheme="minorHAnsi" w:hAnsiTheme="minorHAnsi"/>
          <w:color w:val="000000"/>
          <w:sz w:val="22"/>
          <w:szCs w:val="22"/>
        </w:rPr>
        <w:t>arlo a los más necesitados, a la Iglesia, compartir alimentos con quien lo necesita, llamar a los abuelitos para que no se sientan tan solos…</w:t>
      </w:r>
    </w:p>
    <w:p w14:paraId="5F682E6E" w14:textId="145AE3B0" w:rsidR="00DD066A" w:rsidRPr="004D7902" w:rsidRDefault="004D7902" w:rsidP="002C42C8">
      <w:pPr>
        <w:pStyle w:val="Sinespaciado"/>
        <w:jc w:val="both"/>
        <w:rPr>
          <w:sz w:val="24"/>
          <w:szCs w:val="24"/>
        </w:rPr>
      </w:pPr>
      <w:r>
        <w:rPr>
          <w:rFonts w:eastAsia="Times New Roman" w:cs="Times New Roman"/>
          <w:noProof/>
          <w:color w:val="333333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2A8EB" wp14:editId="5EB4C85F">
                <wp:simplePos x="0" y="0"/>
                <wp:positionH relativeFrom="column">
                  <wp:posOffset>1419860</wp:posOffset>
                </wp:positionH>
                <wp:positionV relativeFrom="paragraph">
                  <wp:posOffset>76200</wp:posOffset>
                </wp:positionV>
                <wp:extent cx="3088640" cy="915035"/>
                <wp:effectExtent l="25400" t="0" r="60960" b="380365"/>
                <wp:wrapThrough wrapText="bothSides">
                  <wp:wrapPolygon edited="0">
                    <wp:start x="11724" y="0"/>
                    <wp:lineTo x="-178" y="600"/>
                    <wp:lineTo x="-178" y="17988"/>
                    <wp:lineTo x="3020" y="19187"/>
                    <wp:lineTo x="3730" y="29979"/>
                    <wp:lineTo x="4618" y="29979"/>
                    <wp:lineTo x="4974" y="28780"/>
                    <wp:lineTo x="17408" y="19187"/>
                    <wp:lineTo x="18474" y="19187"/>
                    <wp:lineTo x="21849" y="11992"/>
                    <wp:lineTo x="21849" y="6595"/>
                    <wp:lineTo x="20605" y="2998"/>
                    <wp:lineTo x="18474" y="0"/>
                    <wp:lineTo x="11724" y="0"/>
                  </wp:wrapPolygon>
                </wp:wrapThrough>
                <wp:docPr id="2" name="Llamada de 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640" cy="915035"/>
                        </a:xfrm>
                        <a:prstGeom prst="cloudCallout">
                          <a:avLst>
                            <a:gd name="adj1" fmla="val -30540"/>
                            <a:gd name="adj2" fmla="val 8379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9C03E" w14:textId="5F814CC9" w:rsidR="004D7902" w:rsidRPr="004D7902" w:rsidRDefault="004D7902" w:rsidP="004D790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Ahora te invito a trabajar en esta estrategia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A8EB" id="Llamada_x0020_de_x0020_nube_x0020_2" o:spid="_x0000_s1032" type="#_x0000_t106" style="position:absolute;left:0;text-align:left;margin-left:111.8pt;margin-top:6pt;width:243.2pt;height:7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" adj="4203,28900" fillcolor="white [3201]" strokecolor="#f79646 [3209]" strokeweight="2pt">
                <v:textbox>
                  <w:txbxContent>
                    <w:p w14:paraId="1589C03E" w14:textId="5F814CC9" w:rsidR="004D7902" w:rsidRPr="004D7902" w:rsidRDefault="004D7902" w:rsidP="004D790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Ahora te invito a trabajar en esta estrategia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097BDF8" w14:textId="6C6FB40A" w:rsidR="004D7902" w:rsidRDefault="004D7902" w:rsidP="004D7902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085FCA3C" w14:textId="2A4F8F08" w:rsidR="004D7902" w:rsidRDefault="004D7902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5DDE0C14" w14:textId="77777777" w:rsidR="004D7902" w:rsidRPr="004D7902" w:rsidRDefault="004D7902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79311827" w14:textId="74F17131" w:rsidR="00425505" w:rsidRPr="004D7902" w:rsidRDefault="00425505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44A14B83" w14:textId="03F26EBB" w:rsidR="00DC07D0" w:rsidRPr="004D7902" w:rsidRDefault="00DC07D0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7ADAC810" w14:textId="58D1FF52" w:rsidR="00DC07D0" w:rsidRPr="004D7902" w:rsidRDefault="00DC07D0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4703D4A7" w14:textId="4C018C7A" w:rsidR="00DC07D0" w:rsidRPr="004D7902" w:rsidRDefault="00DC07D0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12825EC5" w14:textId="19956899" w:rsidR="00DC07D0" w:rsidRPr="004D7902" w:rsidRDefault="004D7902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  <w:r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3</w:t>
      </w:r>
      <w:r w:rsidR="00425505"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.-</w:t>
      </w:r>
      <w:r w:rsidR="00DC07D0"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 xml:space="preserve"> </w:t>
      </w:r>
      <w:r w:rsidR="00DC07D0" w:rsidRPr="004D7902">
        <w:rPr>
          <w:rFonts w:eastAsia="Times New Roman" w:cs="Times New Roman"/>
          <w:b/>
          <w:color w:val="333333"/>
          <w:sz w:val="24"/>
          <w:szCs w:val="24"/>
          <w:shd w:val="clear" w:color="auto" w:fill="FFFFFF"/>
          <w:lang w:val="es-ES_tradnl" w:eastAsia="es-ES"/>
        </w:rPr>
        <w:t>Identificar</w:t>
      </w:r>
      <w:r w:rsidR="00DC07D0"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 xml:space="preserve"> como puedes vivir el tiempo de cuaresma en esta cuarentena (en tu casa)</w:t>
      </w:r>
      <w:r w:rsidR="00FD62C1"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,</w:t>
      </w:r>
      <w:r w:rsidR="00DC07D0"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 xml:space="preserve"> anotando en las líneas presentadas las cosas que puedes hacer para mejorar el acercamiento con Dios a través de la oración, el ayuno y limosna</w:t>
      </w:r>
      <w:r w:rsidR="00FD62C1"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,</w:t>
      </w:r>
      <w:r w:rsidR="00DC07D0"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 xml:space="preserve"> con honestidad y compromiso.</w:t>
      </w:r>
    </w:p>
    <w:p w14:paraId="040C01B4" w14:textId="77777777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55AFB6AD" w14:textId="1CFD259D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ORACIÓN: __________________________________________________________________________________________________________________________________</w:t>
      </w:r>
      <w:r w:rsid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____________________________________</w:t>
      </w: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__</w:t>
      </w:r>
    </w:p>
    <w:p w14:paraId="50FFFFCF" w14:textId="77777777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1AD1F42C" w14:textId="77777777" w:rsidR="000D3896" w:rsidRDefault="000D3896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0390EE57" w14:textId="77777777" w:rsidR="000D3896" w:rsidRDefault="000D3896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5976C77B" w14:textId="02C70340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lastRenderedPageBreak/>
        <w:t>AYUNO:</w:t>
      </w:r>
    </w:p>
    <w:p w14:paraId="27D46DA4" w14:textId="3698C849" w:rsidR="00FD62C1" w:rsidRPr="004D7902" w:rsidRDefault="00FD62C1" w:rsidP="00FD62C1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_________________________________________________________________________________________________________________________________</w:t>
      </w:r>
      <w:r w:rsid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____________________________________</w:t>
      </w: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___</w:t>
      </w:r>
    </w:p>
    <w:p w14:paraId="6738A2B6" w14:textId="77777777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5DD2BCC5" w14:textId="78A0ADCD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LIMOSNA:</w:t>
      </w:r>
    </w:p>
    <w:p w14:paraId="713D7587" w14:textId="1E48609A" w:rsidR="00FD62C1" w:rsidRPr="004D7902" w:rsidRDefault="00FD62C1" w:rsidP="00FD62C1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___________________________________________________________________________________________________________________________________</w:t>
      </w:r>
      <w:r w:rsid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____________________________________</w:t>
      </w:r>
      <w:r w:rsidRPr="004D7902"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  <w:t>_</w:t>
      </w:r>
    </w:p>
    <w:p w14:paraId="1B7EF9AF" w14:textId="77777777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</w:p>
    <w:p w14:paraId="47388251" w14:textId="45670EB3" w:rsidR="00FD62C1" w:rsidRPr="004D7902" w:rsidRDefault="00FD62C1" w:rsidP="00DC07D0">
      <w:pPr>
        <w:spacing w:after="0" w:line="240" w:lineRule="auto"/>
        <w:jc w:val="both"/>
        <w:rPr>
          <w:rFonts w:eastAsia="Times New Roman" w:cs="Times New Roman"/>
          <w:color w:val="333333"/>
          <w:sz w:val="24"/>
          <w:szCs w:val="24"/>
          <w:shd w:val="clear" w:color="auto" w:fill="FFFFFF"/>
          <w:lang w:val="es-ES_tradnl" w:eastAsia="es-ES"/>
        </w:rPr>
      </w:pPr>
      <w:bookmarkStart w:id="0" w:name="_GoBack"/>
      <w:bookmarkEnd w:id="0"/>
    </w:p>
    <w:sectPr w:rsidR="00FD62C1" w:rsidRPr="004D7902" w:rsidSect="0050412A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altName w:val="Calibri 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97880"/>
    <w:multiLevelType w:val="hybridMultilevel"/>
    <w:tmpl w:val="79F083C8"/>
    <w:lvl w:ilvl="0" w:tplc="7E0E668C">
      <w:start w:val="2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4436B"/>
    <w:multiLevelType w:val="hybridMultilevel"/>
    <w:tmpl w:val="653E9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550BF"/>
    <w:multiLevelType w:val="hybridMultilevel"/>
    <w:tmpl w:val="05167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015A5"/>
    <w:multiLevelType w:val="hybridMultilevel"/>
    <w:tmpl w:val="2248A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B0CCA"/>
    <w:multiLevelType w:val="hybridMultilevel"/>
    <w:tmpl w:val="4914D0CE"/>
    <w:lvl w:ilvl="0" w:tplc="CF6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07BC3"/>
    <w:multiLevelType w:val="hybridMultilevel"/>
    <w:tmpl w:val="78305AC6"/>
    <w:lvl w:ilvl="0" w:tplc="0A084A30">
      <w:start w:val="4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2"/>
    <w:rsid w:val="000368CE"/>
    <w:rsid w:val="0005353A"/>
    <w:rsid w:val="00054351"/>
    <w:rsid w:val="000B7D23"/>
    <w:rsid w:val="000D3896"/>
    <w:rsid w:val="00105A38"/>
    <w:rsid w:val="00124E6F"/>
    <w:rsid w:val="001476FF"/>
    <w:rsid w:val="00166480"/>
    <w:rsid w:val="001D2022"/>
    <w:rsid w:val="001E5EA8"/>
    <w:rsid w:val="002025D1"/>
    <w:rsid w:val="002345DA"/>
    <w:rsid w:val="00246D69"/>
    <w:rsid w:val="002670C6"/>
    <w:rsid w:val="002B48F9"/>
    <w:rsid w:val="002B5336"/>
    <w:rsid w:val="002C42C8"/>
    <w:rsid w:val="002F79CF"/>
    <w:rsid w:val="003D4B19"/>
    <w:rsid w:val="003E6F0C"/>
    <w:rsid w:val="00411A56"/>
    <w:rsid w:val="00425505"/>
    <w:rsid w:val="00426308"/>
    <w:rsid w:val="00426431"/>
    <w:rsid w:val="00440D12"/>
    <w:rsid w:val="00447444"/>
    <w:rsid w:val="00471BF7"/>
    <w:rsid w:val="004B664C"/>
    <w:rsid w:val="004D4A9F"/>
    <w:rsid w:val="004D7902"/>
    <w:rsid w:val="0050412A"/>
    <w:rsid w:val="0051476D"/>
    <w:rsid w:val="00542AED"/>
    <w:rsid w:val="00543C13"/>
    <w:rsid w:val="005633FD"/>
    <w:rsid w:val="00563B31"/>
    <w:rsid w:val="005A729C"/>
    <w:rsid w:val="00623C12"/>
    <w:rsid w:val="006465DE"/>
    <w:rsid w:val="00697E00"/>
    <w:rsid w:val="006A5C8E"/>
    <w:rsid w:val="006B20DE"/>
    <w:rsid w:val="006C6DD5"/>
    <w:rsid w:val="00706F29"/>
    <w:rsid w:val="0071057B"/>
    <w:rsid w:val="00766ACD"/>
    <w:rsid w:val="007B5ACB"/>
    <w:rsid w:val="007D4AC6"/>
    <w:rsid w:val="00801A1A"/>
    <w:rsid w:val="0080697C"/>
    <w:rsid w:val="00807042"/>
    <w:rsid w:val="00816B30"/>
    <w:rsid w:val="008362AB"/>
    <w:rsid w:val="0084570B"/>
    <w:rsid w:val="008A1752"/>
    <w:rsid w:val="008A798F"/>
    <w:rsid w:val="008C47EB"/>
    <w:rsid w:val="008E65FB"/>
    <w:rsid w:val="009205A9"/>
    <w:rsid w:val="00955C93"/>
    <w:rsid w:val="0097563D"/>
    <w:rsid w:val="009B45E5"/>
    <w:rsid w:val="00A671EC"/>
    <w:rsid w:val="00A73314"/>
    <w:rsid w:val="00AA0B56"/>
    <w:rsid w:val="00AE0E0C"/>
    <w:rsid w:val="00AE1E59"/>
    <w:rsid w:val="00AF4645"/>
    <w:rsid w:val="00B12958"/>
    <w:rsid w:val="00B92F6C"/>
    <w:rsid w:val="00BB338D"/>
    <w:rsid w:val="00C06EA0"/>
    <w:rsid w:val="00CF1BC5"/>
    <w:rsid w:val="00CF216C"/>
    <w:rsid w:val="00D013EC"/>
    <w:rsid w:val="00D1354D"/>
    <w:rsid w:val="00D5409F"/>
    <w:rsid w:val="00DC07D0"/>
    <w:rsid w:val="00DD066A"/>
    <w:rsid w:val="00EB0ED8"/>
    <w:rsid w:val="00EE7843"/>
    <w:rsid w:val="00EF423C"/>
    <w:rsid w:val="00F04F0E"/>
    <w:rsid w:val="00F8745A"/>
    <w:rsid w:val="00FA3926"/>
    <w:rsid w:val="00FC7E5C"/>
    <w:rsid w:val="00FD62C1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C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D4B1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C1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041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07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D4B19"/>
    <w:rPr>
      <w:rFonts w:ascii="Times New Roman" w:hAnsi="Times New Roman" w:cs="Times New Roman"/>
      <w:b/>
      <w:bCs/>
      <w:sz w:val="36"/>
      <w:szCs w:val="36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D4B19"/>
  </w:style>
  <w:style w:type="paragraph" w:styleId="NormalWeb">
    <w:name w:val="Normal (Web)"/>
    <w:basedOn w:val="Normal"/>
    <w:uiPriority w:val="99"/>
    <w:unhideWhenUsed/>
    <w:rsid w:val="003D4B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3D4B1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B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FD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1130</Words>
  <Characters>6218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Usuario de Microsoft Office</cp:lastModifiedBy>
  <cp:revision>11</cp:revision>
  <dcterms:created xsi:type="dcterms:W3CDTF">2020-03-20T14:26:00Z</dcterms:created>
  <dcterms:modified xsi:type="dcterms:W3CDTF">2020-03-23T20:12:00Z</dcterms:modified>
</cp:coreProperties>
</file>